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318" w:rsidRPr="00A46385" w:rsidRDefault="002C3318" w:rsidP="00A46385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r w:rsidRPr="00A46385">
        <w:rPr>
          <w:rFonts w:ascii="Arial" w:hAnsi="Arial" w:cs="Arial"/>
          <w:b/>
          <w:bCs/>
          <w:lang w:val="en-GB"/>
        </w:rPr>
        <w:t>Welding</w:t>
      </w:r>
    </w:p>
    <w:p w:rsidR="00A46385" w:rsidRDefault="00A46385" w:rsidP="00A46385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</w:p>
    <w:p w:rsidR="002C3318" w:rsidRPr="00A46385" w:rsidRDefault="002C3318" w:rsidP="00A46385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A46385">
        <w:rPr>
          <w:rFonts w:ascii="Arial" w:hAnsi="Arial" w:cs="Arial"/>
          <w:b/>
          <w:bCs/>
          <w:i/>
          <w:iCs/>
          <w:lang w:val="en-GB"/>
        </w:rPr>
        <w:tab/>
        <w:t>Training/instructions</w:t>
      </w:r>
    </w:p>
    <w:p w:rsidR="002C3318" w:rsidRPr="00A46385" w:rsidRDefault="002C3318" w:rsidP="00A46385">
      <w:pPr>
        <w:pStyle w:val="Listeafsnit"/>
        <w:widowControl w:val="0"/>
        <w:numPr>
          <w:ilvl w:val="0"/>
          <w:numId w:val="4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A46385">
        <w:rPr>
          <w:rFonts w:ascii="Arial" w:hAnsi="Arial" w:cs="Arial"/>
          <w:lang w:val="en-GB"/>
        </w:rPr>
        <w:t>Instruct the user in the rules for we</w:t>
      </w:r>
      <w:r w:rsidR="00A84BC1" w:rsidRPr="00A46385">
        <w:rPr>
          <w:rFonts w:ascii="Arial" w:hAnsi="Arial" w:cs="Arial"/>
          <w:lang w:val="en-GB"/>
        </w:rPr>
        <w:t>lding and the use of equipment</w:t>
      </w:r>
    </w:p>
    <w:p w:rsidR="002C3318" w:rsidRPr="00A46385" w:rsidRDefault="002C3318" w:rsidP="00A46385">
      <w:pPr>
        <w:pStyle w:val="Listeafsnit"/>
        <w:widowControl w:val="0"/>
        <w:numPr>
          <w:ilvl w:val="0"/>
          <w:numId w:val="4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A46385">
        <w:rPr>
          <w:rFonts w:ascii="Arial" w:hAnsi="Arial" w:cs="Arial"/>
          <w:lang w:val="en-GB"/>
        </w:rPr>
        <w:t>Take account of the surroundings and the material to be welded. This inc</w:t>
      </w:r>
      <w:r w:rsidR="00A84BC1" w:rsidRPr="00A46385">
        <w:rPr>
          <w:rFonts w:ascii="Arial" w:hAnsi="Arial" w:cs="Arial"/>
          <w:lang w:val="en-GB"/>
        </w:rPr>
        <w:t xml:space="preserve">ludes the positioning of tanks, </w:t>
      </w:r>
      <w:r w:rsidRPr="00A46385">
        <w:rPr>
          <w:rFonts w:ascii="Arial" w:hAnsi="Arial" w:cs="Arial"/>
          <w:lang w:val="en-GB"/>
        </w:rPr>
        <w:t>electric cables,</w:t>
      </w:r>
      <w:r w:rsidR="00A84BC1" w:rsidRPr="00A46385">
        <w:rPr>
          <w:rFonts w:ascii="Arial" w:hAnsi="Arial" w:cs="Arial"/>
          <w:lang w:val="en-GB"/>
        </w:rPr>
        <w:t xml:space="preserve"> insulation and other flammable</w:t>
      </w:r>
      <w:r w:rsidRPr="00A46385">
        <w:rPr>
          <w:rFonts w:ascii="Arial" w:hAnsi="Arial" w:cs="Arial"/>
          <w:lang w:val="en-GB"/>
        </w:rPr>
        <w:t xml:space="preserve"> materials.  </w:t>
      </w:r>
    </w:p>
    <w:p w:rsidR="002C3318" w:rsidRPr="00A46385" w:rsidRDefault="002C3318" w:rsidP="00A46385">
      <w:pPr>
        <w:pStyle w:val="Listeafsnit"/>
        <w:widowControl w:val="0"/>
        <w:numPr>
          <w:ilvl w:val="0"/>
          <w:numId w:val="4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A46385">
        <w:rPr>
          <w:rFonts w:ascii="Arial" w:hAnsi="Arial" w:cs="Arial"/>
          <w:lang w:val="en-GB"/>
        </w:rPr>
        <w:t>Ensure there is nothing flammable or explosive</w:t>
      </w:r>
      <w:r w:rsidR="00A84BC1" w:rsidRPr="00A46385">
        <w:rPr>
          <w:rFonts w:ascii="Arial" w:hAnsi="Arial" w:cs="Arial"/>
          <w:lang w:val="en-GB"/>
        </w:rPr>
        <w:t xml:space="preserve"> nearby or in equipment nearby</w:t>
      </w:r>
    </w:p>
    <w:p w:rsidR="002C3318" w:rsidRPr="00A46385" w:rsidRDefault="002C3318" w:rsidP="00A46385">
      <w:pPr>
        <w:pStyle w:val="Listeafsnit"/>
        <w:widowControl w:val="0"/>
        <w:numPr>
          <w:ilvl w:val="0"/>
          <w:numId w:val="4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A46385">
        <w:rPr>
          <w:rFonts w:ascii="Arial" w:hAnsi="Arial" w:cs="Arial"/>
          <w:lang w:val="en-GB"/>
        </w:rPr>
        <w:t>There are special requirements for welding equipment used on deck or other wet places. Make sure that workpieces to be welded are kept dry and c</w:t>
      </w:r>
      <w:r w:rsidR="00A84BC1" w:rsidRPr="00A46385">
        <w:rPr>
          <w:rFonts w:ascii="Arial" w:hAnsi="Arial" w:cs="Arial"/>
          <w:lang w:val="en-GB"/>
        </w:rPr>
        <w:t>onsider using an insulated mat</w:t>
      </w:r>
    </w:p>
    <w:p w:rsidR="002C3318" w:rsidRPr="00A46385" w:rsidRDefault="002C3318" w:rsidP="00A46385">
      <w:pPr>
        <w:pStyle w:val="Listeafsnit"/>
        <w:widowControl w:val="0"/>
        <w:numPr>
          <w:ilvl w:val="0"/>
          <w:numId w:val="4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A46385">
        <w:rPr>
          <w:rFonts w:ascii="Arial" w:hAnsi="Arial" w:cs="Arial"/>
          <w:lang w:val="en-GB"/>
        </w:rPr>
        <w:t xml:space="preserve">Use </w:t>
      </w:r>
      <w:r w:rsidR="00A84BC1" w:rsidRPr="00A46385">
        <w:rPr>
          <w:rFonts w:ascii="Arial" w:hAnsi="Arial" w:cs="Arial"/>
          <w:lang w:val="en-GB"/>
        </w:rPr>
        <w:t>breathing gear when TIG welding</w:t>
      </w:r>
    </w:p>
    <w:p w:rsidR="002C3318" w:rsidRPr="00A46385" w:rsidRDefault="002C3318" w:rsidP="00A46385">
      <w:pPr>
        <w:pStyle w:val="Listeafsnit"/>
        <w:widowControl w:val="0"/>
        <w:numPr>
          <w:ilvl w:val="0"/>
          <w:numId w:val="4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A46385">
        <w:rPr>
          <w:rFonts w:ascii="Arial" w:hAnsi="Arial" w:cs="Arial"/>
          <w:lang w:val="en-GB"/>
        </w:rPr>
        <w:t xml:space="preserve">Use breathing gear when the surface or weld location is painted, </w:t>
      </w:r>
      <w:r w:rsidR="00A84BC1" w:rsidRPr="00A46385">
        <w:rPr>
          <w:rFonts w:ascii="Arial" w:hAnsi="Arial" w:cs="Arial"/>
          <w:lang w:val="en-GB"/>
        </w:rPr>
        <w:t>galvanized or made of aluminium</w:t>
      </w:r>
    </w:p>
    <w:p w:rsidR="002C3318" w:rsidRPr="00A46385" w:rsidRDefault="002C3318" w:rsidP="00A46385">
      <w:pPr>
        <w:pStyle w:val="Listeafsnit"/>
        <w:widowControl w:val="0"/>
        <w:numPr>
          <w:ilvl w:val="0"/>
          <w:numId w:val="4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A46385">
        <w:rPr>
          <w:rFonts w:ascii="Arial" w:hAnsi="Arial" w:cs="Arial"/>
          <w:lang w:val="en-GB"/>
        </w:rPr>
        <w:t>Grind surfaces</w:t>
      </w:r>
      <w:r w:rsidR="00A84BC1" w:rsidRPr="00A46385">
        <w:rPr>
          <w:rFonts w:ascii="Arial" w:hAnsi="Arial" w:cs="Arial"/>
          <w:lang w:val="en-GB"/>
        </w:rPr>
        <w:t xml:space="preserve"> clean before starting to weld</w:t>
      </w:r>
    </w:p>
    <w:p w:rsidR="00A84BC1" w:rsidRPr="00A46385" w:rsidRDefault="002C3318" w:rsidP="00A46385">
      <w:pPr>
        <w:pStyle w:val="Listeafsnit"/>
        <w:widowControl w:val="0"/>
        <w:numPr>
          <w:ilvl w:val="0"/>
          <w:numId w:val="4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A46385">
        <w:rPr>
          <w:rFonts w:ascii="Arial" w:hAnsi="Arial" w:cs="Arial"/>
          <w:lang w:val="en-GB"/>
        </w:rPr>
        <w:t>Use breathing gear when welding in enclo</w:t>
      </w:r>
      <w:r w:rsidR="00A84BC1" w:rsidRPr="00A46385">
        <w:rPr>
          <w:rFonts w:ascii="Arial" w:hAnsi="Arial" w:cs="Arial"/>
          <w:lang w:val="en-GB"/>
        </w:rPr>
        <w:t>sed spaces without ventilation</w:t>
      </w:r>
    </w:p>
    <w:p w:rsidR="002C3318" w:rsidRPr="00A46385" w:rsidRDefault="002C3318" w:rsidP="00A46385">
      <w:pPr>
        <w:pStyle w:val="Listeafsnit"/>
        <w:widowControl w:val="0"/>
        <w:numPr>
          <w:ilvl w:val="0"/>
          <w:numId w:val="4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A46385">
        <w:rPr>
          <w:rFonts w:ascii="Arial" w:hAnsi="Arial" w:cs="Arial"/>
          <w:lang w:val="en-GB"/>
        </w:rPr>
        <w:t>Ensure the area</w:t>
      </w:r>
      <w:r w:rsidR="00A84BC1" w:rsidRPr="00A46385">
        <w:rPr>
          <w:rFonts w:ascii="Arial" w:hAnsi="Arial" w:cs="Arial"/>
          <w:lang w:val="en-GB"/>
        </w:rPr>
        <w:t xml:space="preserve"> is marked and install barriers</w:t>
      </w:r>
    </w:p>
    <w:p w:rsidR="002C3318" w:rsidRPr="00A46385" w:rsidRDefault="002C3318" w:rsidP="00A46385">
      <w:pPr>
        <w:pStyle w:val="Listeafsnit"/>
        <w:widowControl w:val="0"/>
        <w:numPr>
          <w:ilvl w:val="0"/>
          <w:numId w:val="4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A46385">
        <w:rPr>
          <w:rFonts w:ascii="Arial" w:hAnsi="Arial" w:cs="Arial"/>
          <w:lang w:val="en-GB"/>
        </w:rPr>
        <w:t>All flammable materi</w:t>
      </w:r>
      <w:r w:rsidR="00A84BC1" w:rsidRPr="00A46385">
        <w:rPr>
          <w:rFonts w:ascii="Arial" w:hAnsi="Arial" w:cs="Arial"/>
          <w:lang w:val="en-GB"/>
        </w:rPr>
        <w:t>al must be removed or shielded</w:t>
      </w:r>
    </w:p>
    <w:p w:rsidR="002C3318" w:rsidRPr="00A46385" w:rsidRDefault="002C3318" w:rsidP="00A46385">
      <w:pPr>
        <w:pStyle w:val="Listeafsnit"/>
        <w:widowControl w:val="0"/>
        <w:numPr>
          <w:ilvl w:val="0"/>
          <w:numId w:val="4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A46385">
        <w:rPr>
          <w:rFonts w:ascii="Arial" w:hAnsi="Arial" w:cs="Arial"/>
          <w:lang w:val="en-GB"/>
        </w:rPr>
        <w:t xml:space="preserve">Have fire crew in vulnerable locations. </w:t>
      </w:r>
      <w:proofErr w:type="spellStart"/>
      <w:r w:rsidRPr="00A46385">
        <w:rPr>
          <w:rFonts w:ascii="Arial" w:hAnsi="Arial" w:cs="Arial"/>
          <w:lang w:val="en-GB"/>
        </w:rPr>
        <w:t>Firecrew</w:t>
      </w:r>
      <w:proofErr w:type="spellEnd"/>
      <w:r w:rsidRPr="00A46385">
        <w:rPr>
          <w:rFonts w:ascii="Arial" w:hAnsi="Arial" w:cs="Arial"/>
          <w:lang w:val="en-GB"/>
        </w:rPr>
        <w:t xml:space="preserve"> must use the same pers</w:t>
      </w:r>
      <w:r w:rsidR="00A84BC1" w:rsidRPr="00A46385">
        <w:rPr>
          <w:rFonts w:ascii="Arial" w:hAnsi="Arial" w:cs="Arial"/>
          <w:lang w:val="en-GB"/>
        </w:rPr>
        <w:t>onal protection as the welder</w:t>
      </w:r>
    </w:p>
    <w:p w:rsidR="002C3318" w:rsidRPr="00A46385" w:rsidRDefault="002C3318" w:rsidP="00A46385">
      <w:pPr>
        <w:pStyle w:val="Listeafsnit"/>
        <w:widowControl w:val="0"/>
        <w:numPr>
          <w:ilvl w:val="0"/>
          <w:numId w:val="4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proofErr w:type="spellStart"/>
      <w:r w:rsidRPr="00A46385">
        <w:rPr>
          <w:rFonts w:ascii="Arial" w:hAnsi="Arial" w:cs="Arial"/>
          <w:lang w:val="en-GB"/>
        </w:rPr>
        <w:t>Firecrew</w:t>
      </w:r>
      <w:proofErr w:type="spellEnd"/>
      <w:r w:rsidRPr="00A46385">
        <w:rPr>
          <w:rFonts w:ascii="Arial" w:hAnsi="Arial" w:cs="Arial"/>
          <w:lang w:val="en-GB"/>
        </w:rPr>
        <w:t xml:space="preserve"> must be properly equipp</w:t>
      </w:r>
      <w:r w:rsidR="00A84BC1" w:rsidRPr="00A46385">
        <w:rPr>
          <w:rFonts w:ascii="Arial" w:hAnsi="Arial" w:cs="Arial"/>
          <w:lang w:val="en-GB"/>
        </w:rPr>
        <w:t>ed with firefighting equipment</w:t>
      </w:r>
    </w:p>
    <w:p w:rsidR="002C3318" w:rsidRPr="00A46385" w:rsidRDefault="002C3318" w:rsidP="00A46385">
      <w:pPr>
        <w:pStyle w:val="Listeafsnit"/>
        <w:widowControl w:val="0"/>
        <w:numPr>
          <w:ilvl w:val="0"/>
          <w:numId w:val="4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A46385">
        <w:rPr>
          <w:rFonts w:ascii="Arial" w:hAnsi="Arial" w:cs="Arial"/>
          <w:lang w:val="en-GB"/>
        </w:rPr>
        <w:t xml:space="preserve">At the very least, there should be room ventilation in the area. Ensure that welding fume does not get recirculated during welding. Alternatively, use a mobile point extraction unit to </w:t>
      </w:r>
      <w:r w:rsidR="00A84BC1" w:rsidRPr="00A46385">
        <w:rPr>
          <w:rFonts w:ascii="Arial" w:hAnsi="Arial" w:cs="Arial"/>
          <w:lang w:val="en-GB"/>
        </w:rPr>
        <w:t>remove contamination at source</w:t>
      </w:r>
    </w:p>
    <w:p w:rsidR="002C3318" w:rsidRPr="00A46385" w:rsidRDefault="002C3318" w:rsidP="00A46385">
      <w:pPr>
        <w:pStyle w:val="Listeafsnit"/>
        <w:widowControl w:val="0"/>
        <w:numPr>
          <w:ilvl w:val="0"/>
          <w:numId w:val="4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A46385">
        <w:rPr>
          <w:rFonts w:ascii="Arial" w:hAnsi="Arial" w:cs="Arial"/>
          <w:lang w:val="en-GB"/>
        </w:rPr>
        <w:t>Exhaust from the mobile unit should be either connected to the ventilation system or fi</w:t>
      </w:r>
      <w:r w:rsidR="00A84BC1" w:rsidRPr="00A46385">
        <w:rPr>
          <w:rFonts w:ascii="Arial" w:hAnsi="Arial" w:cs="Arial"/>
          <w:lang w:val="en-GB"/>
        </w:rPr>
        <w:t>tted with a gas and dust filter</w:t>
      </w:r>
    </w:p>
    <w:p w:rsidR="00A84BC1" w:rsidRPr="00A46385" w:rsidRDefault="002C3318" w:rsidP="00A46385">
      <w:pPr>
        <w:pStyle w:val="Listeafsnit"/>
        <w:widowControl w:val="0"/>
        <w:numPr>
          <w:ilvl w:val="0"/>
          <w:numId w:val="4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A46385">
        <w:rPr>
          <w:rFonts w:ascii="Arial" w:hAnsi="Arial" w:cs="Arial"/>
          <w:lang w:val="en-GB"/>
        </w:rPr>
        <w:t>Ensure t</w:t>
      </w:r>
      <w:r w:rsidR="00A84BC1" w:rsidRPr="00A46385">
        <w:rPr>
          <w:rFonts w:ascii="Arial" w:hAnsi="Arial" w:cs="Arial"/>
          <w:lang w:val="en-GB"/>
        </w:rPr>
        <w:t>hat welding gear is maintained</w:t>
      </w:r>
    </w:p>
    <w:p w:rsidR="002C3318" w:rsidRPr="00A46385" w:rsidRDefault="002C3318" w:rsidP="00A46385">
      <w:pPr>
        <w:pStyle w:val="Listeafsnit"/>
        <w:widowControl w:val="0"/>
        <w:numPr>
          <w:ilvl w:val="0"/>
          <w:numId w:val="4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A46385">
        <w:rPr>
          <w:rFonts w:ascii="Arial" w:hAnsi="Arial" w:cs="Arial"/>
          <w:lang w:val="en-GB"/>
        </w:rPr>
        <w:t xml:space="preserve">Organize work </w:t>
      </w:r>
      <w:proofErr w:type="gramStart"/>
      <w:r w:rsidRPr="00A46385">
        <w:rPr>
          <w:rFonts w:ascii="Arial" w:hAnsi="Arial" w:cs="Arial"/>
          <w:lang w:val="en-GB"/>
        </w:rPr>
        <w:t>so as to</w:t>
      </w:r>
      <w:proofErr w:type="gramEnd"/>
      <w:r w:rsidRPr="00A46385">
        <w:rPr>
          <w:rFonts w:ascii="Arial" w:hAnsi="Arial" w:cs="Arial"/>
          <w:lang w:val="en-GB"/>
        </w:rPr>
        <w:t xml:space="preserve"> prevent difficult workin</w:t>
      </w:r>
      <w:r w:rsidR="00A84BC1" w:rsidRPr="00A46385">
        <w:rPr>
          <w:rFonts w:ascii="Arial" w:hAnsi="Arial" w:cs="Arial"/>
          <w:lang w:val="en-GB"/>
        </w:rPr>
        <w:t>g positions as much as possible</w:t>
      </w:r>
    </w:p>
    <w:p w:rsidR="002C3318" w:rsidRPr="00A46385" w:rsidRDefault="002C3318" w:rsidP="00A46385">
      <w:pPr>
        <w:pStyle w:val="Listeafsnit"/>
        <w:widowControl w:val="0"/>
        <w:numPr>
          <w:ilvl w:val="0"/>
          <w:numId w:val="4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A46385">
        <w:rPr>
          <w:rFonts w:ascii="Arial" w:hAnsi="Arial" w:cs="Arial"/>
          <w:lang w:val="en-GB"/>
        </w:rPr>
        <w:t>Always get a work</w:t>
      </w:r>
      <w:r w:rsidR="00A84BC1" w:rsidRPr="00A46385">
        <w:rPr>
          <w:rFonts w:ascii="Arial" w:hAnsi="Arial" w:cs="Arial"/>
          <w:lang w:val="en-GB"/>
        </w:rPr>
        <w:t xml:space="preserve"> permit before work is started</w:t>
      </w:r>
    </w:p>
    <w:p w:rsidR="002C3318" w:rsidRPr="00A46385" w:rsidRDefault="002C3318" w:rsidP="00A46385">
      <w:pPr>
        <w:pStyle w:val="Listeafsnit"/>
        <w:widowControl w:val="0"/>
        <w:numPr>
          <w:ilvl w:val="0"/>
          <w:numId w:val="4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A46385">
        <w:rPr>
          <w:rFonts w:ascii="Arial" w:hAnsi="Arial" w:cs="Arial"/>
          <w:lang w:val="en-GB"/>
        </w:rPr>
        <w:t>Electrical safety when inserting electrodes, footwear</w:t>
      </w:r>
      <w:r w:rsidR="00A84BC1" w:rsidRPr="00A46385">
        <w:rPr>
          <w:rFonts w:ascii="Arial" w:hAnsi="Arial" w:cs="Arial"/>
          <w:lang w:val="en-GB"/>
        </w:rPr>
        <w:t>, handling welder power cables</w:t>
      </w:r>
    </w:p>
    <w:p w:rsidR="002C3318" w:rsidRPr="00A46385" w:rsidRDefault="002C3318" w:rsidP="00A46385">
      <w:pPr>
        <w:pStyle w:val="Listeafsnit"/>
        <w:widowControl w:val="0"/>
        <w:numPr>
          <w:ilvl w:val="0"/>
          <w:numId w:val="4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A46385">
        <w:rPr>
          <w:rFonts w:ascii="Arial" w:hAnsi="Arial" w:cs="Arial"/>
          <w:lang w:val="en-GB"/>
        </w:rPr>
        <w:t xml:space="preserve">Fire safety </w:t>
      </w:r>
      <w:r w:rsidR="00A84BC1" w:rsidRPr="00A46385">
        <w:rPr>
          <w:rFonts w:ascii="Arial" w:hAnsi="Arial" w:cs="Arial"/>
          <w:lang w:val="en-GB"/>
        </w:rPr>
        <w:t>and danger of fire from tanks. Welding the materials concerned. L</w:t>
      </w:r>
      <w:r w:rsidRPr="00A46385">
        <w:rPr>
          <w:rFonts w:ascii="Arial" w:hAnsi="Arial" w:cs="Arial"/>
          <w:lang w:val="en-GB"/>
        </w:rPr>
        <w:t>ocation of personnel relative to escape rou</w:t>
      </w:r>
      <w:r w:rsidR="00A84BC1" w:rsidRPr="00A46385">
        <w:rPr>
          <w:rFonts w:ascii="Arial" w:hAnsi="Arial" w:cs="Arial"/>
          <w:lang w:val="en-GB"/>
        </w:rPr>
        <w:t xml:space="preserve">tes and </w:t>
      </w:r>
      <w:proofErr w:type="spellStart"/>
      <w:r w:rsidR="00A84BC1" w:rsidRPr="00A46385">
        <w:rPr>
          <w:rFonts w:ascii="Arial" w:hAnsi="Arial" w:cs="Arial"/>
          <w:lang w:val="en-GB"/>
        </w:rPr>
        <w:t>fire fighting</w:t>
      </w:r>
      <w:proofErr w:type="spellEnd"/>
      <w:r w:rsidR="00A84BC1" w:rsidRPr="00A46385">
        <w:rPr>
          <w:rFonts w:ascii="Arial" w:hAnsi="Arial" w:cs="Arial"/>
          <w:lang w:val="en-GB"/>
        </w:rPr>
        <w:t xml:space="preserve"> equipment</w:t>
      </w:r>
    </w:p>
    <w:p w:rsidR="002C3318" w:rsidRPr="00A46385" w:rsidRDefault="002C3318" w:rsidP="00A46385">
      <w:pPr>
        <w:pStyle w:val="Listeafsnit"/>
        <w:widowControl w:val="0"/>
        <w:numPr>
          <w:ilvl w:val="0"/>
          <w:numId w:val="4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A46385">
        <w:rPr>
          <w:rFonts w:ascii="Arial" w:hAnsi="Arial" w:cs="Arial"/>
          <w:lang w:val="en-GB"/>
        </w:rPr>
        <w:t>When checking welding gear, check cables, switches, insulation, backlash preventer, gas cylinders,</w:t>
      </w:r>
      <w:r w:rsidR="00A84BC1" w:rsidRPr="00A46385">
        <w:rPr>
          <w:rFonts w:ascii="Arial" w:hAnsi="Arial" w:cs="Arial"/>
          <w:lang w:val="en-GB"/>
        </w:rPr>
        <w:t xml:space="preserve"> </w:t>
      </w:r>
      <w:r w:rsidRPr="00A46385">
        <w:rPr>
          <w:rFonts w:ascii="Arial" w:hAnsi="Arial" w:cs="Arial"/>
          <w:lang w:val="en-GB"/>
        </w:rPr>
        <w:t>connectors, clamps,</w:t>
      </w:r>
      <w:r w:rsidR="00A84BC1" w:rsidRPr="00A46385">
        <w:rPr>
          <w:rFonts w:ascii="Arial" w:hAnsi="Arial" w:cs="Arial"/>
          <w:lang w:val="en-GB"/>
        </w:rPr>
        <w:t xml:space="preserve"> earthing and electrode holders</w:t>
      </w:r>
    </w:p>
    <w:p w:rsidR="00A84BC1" w:rsidRPr="00A46385" w:rsidRDefault="00A84BC1" w:rsidP="00A46385">
      <w:pPr>
        <w:pStyle w:val="Listeafsnit"/>
        <w:widowControl w:val="0"/>
        <w:numPr>
          <w:ilvl w:val="0"/>
          <w:numId w:val="4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A46385">
        <w:rPr>
          <w:rFonts w:ascii="Arial" w:hAnsi="Arial" w:cs="Arial"/>
          <w:lang w:val="en-GB"/>
        </w:rPr>
        <w:t xml:space="preserve">If an accident occurs: </w:t>
      </w:r>
    </w:p>
    <w:p w:rsidR="002C3318" w:rsidRPr="00A46385" w:rsidRDefault="002C3318" w:rsidP="00A46385">
      <w:pPr>
        <w:pStyle w:val="Listeafsnit"/>
        <w:widowControl w:val="0"/>
        <w:numPr>
          <w:ilvl w:val="1"/>
          <w:numId w:val="4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A46385">
        <w:rPr>
          <w:rFonts w:ascii="Arial" w:hAnsi="Arial" w:cs="Arial"/>
          <w:lang w:val="en-GB"/>
        </w:rPr>
        <w:t>Burns -</w:t>
      </w:r>
      <w:r w:rsidR="00A84BC1" w:rsidRPr="00A46385">
        <w:rPr>
          <w:rFonts w:ascii="Arial" w:hAnsi="Arial" w:cs="Arial"/>
          <w:lang w:val="en-GB"/>
        </w:rPr>
        <w:t xml:space="preserve"> </w:t>
      </w:r>
      <w:r w:rsidRPr="00A46385">
        <w:rPr>
          <w:rFonts w:ascii="Arial" w:hAnsi="Arial" w:cs="Arial"/>
          <w:lang w:val="en-GB"/>
        </w:rPr>
        <w:t>cold water and contact medicine chest personnel</w:t>
      </w:r>
    </w:p>
    <w:p w:rsidR="002C3318" w:rsidRPr="00A46385" w:rsidRDefault="002C3318" w:rsidP="00A46385">
      <w:pPr>
        <w:pStyle w:val="Listeafsnit"/>
        <w:widowControl w:val="0"/>
        <w:numPr>
          <w:ilvl w:val="1"/>
          <w:numId w:val="4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A46385">
        <w:rPr>
          <w:rFonts w:ascii="Arial" w:hAnsi="Arial" w:cs="Arial"/>
          <w:lang w:val="en-GB"/>
        </w:rPr>
        <w:t xml:space="preserve">Arc eye - treat with </w:t>
      </w:r>
      <w:proofErr w:type="spellStart"/>
      <w:r w:rsidRPr="00A46385">
        <w:rPr>
          <w:rFonts w:ascii="Arial" w:hAnsi="Arial" w:cs="Arial"/>
          <w:lang w:val="en-GB"/>
        </w:rPr>
        <w:t>Cincaine</w:t>
      </w:r>
      <w:proofErr w:type="spellEnd"/>
      <w:r w:rsidRPr="00A46385">
        <w:rPr>
          <w:rFonts w:ascii="Arial" w:hAnsi="Arial" w:cs="Arial"/>
          <w:lang w:val="en-GB"/>
        </w:rPr>
        <w:t xml:space="preserve"> ointment,</w:t>
      </w:r>
      <w:r w:rsidR="00A84BC1" w:rsidRPr="00A46385">
        <w:rPr>
          <w:rFonts w:ascii="Arial" w:hAnsi="Arial" w:cs="Arial"/>
          <w:lang w:val="en-GB"/>
        </w:rPr>
        <w:t xml:space="preserve"> </w:t>
      </w:r>
      <w:proofErr w:type="spellStart"/>
      <w:r w:rsidR="00A84BC1" w:rsidRPr="00A46385">
        <w:rPr>
          <w:rFonts w:ascii="Arial" w:hAnsi="Arial" w:cs="Arial"/>
          <w:lang w:val="en-GB"/>
        </w:rPr>
        <w:t>watergel</w:t>
      </w:r>
      <w:proofErr w:type="spellEnd"/>
      <w:r w:rsidR="00A84BC1" w:rsidRPr="00A46385">
        <w:rPr>
          <w:rFonts w:ascii="Arial" w:hAnsi="Arial" w:cs="Arial"/>
          <w:lang w:val="en-GB"/>
        </w:rPr>
        <w:t xml:space="preserve"> or </w:t>
      </w:r>
      <w:proofErr w:type="gramStart"/>
      <w:r w:rsidR="00A84BC1" w:rsidRPr="00A46385">
        <w:rPr>
          <w:rFonts w:ascii="Arial" w:hAnsi="Arial" w:cs="Arial"/>
          <w:lang w:val="en-GB"/>
        </w:rPr>
        <w:t>other</w:t>
      </w:r>
      <w:proofErr w:type="gramEnd"/>
      <w:r w:rsidR="00A84BC1" w:rsidRPr="00A46385">
        <w:rPr>
          <w:rFonts w:ascii="Arial" w:hAnsi="Arial" w:cs="Arial"/>
          <w:lang w:val="en-GB"/>
        </w:rPr>
        <w:t xml:space="preserve"> eye ointment</w:t>
      </w:r>
    </w:p>
    <w:p w:rsidR="00A46385" w:rsidRDefault="002C3318" w:rsidP="00A46385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A46385">
        <w:rPr>
          <w:rFonts w:ascii="Arial" w:hAnsi="Arial" w:cs="Arial"/>
          <w:b/>
          <w:bCs/>
          <w:i/>
          <w:iCs/>
          <w:lang w:val="en-GB"/>
        </w:rPr>
        <w:tab/>
      </w:r>
    </w:p>
    <w:p w:rsidR="002C3318" w:rsidRPr="00A46385" w:rsidRDefault="002C3318" w:rsidP="00A46385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A46385">
        <w:rPr>
          <w:rFonts w:ascii="Arial" w:hAnsi="Arial" w:cs="Arial"/>
          <w:b/>
          <w:bCs/>
          <w:i/>
          <w:iCs/>
          <w:lang w:val="en-GB"/>
        </w:rPr>
        <w:t>Accidents and injuries</w:t>
      </w:r>
    </w:p>
    <w:p w:rsidR="002C3318" w:rsidRPr="00A46385" w:rsidRDefault="002C3318" w:rsidP="00A46385">
      <w:pPr>
        <w:pStyle w:val="Listeafsnit"/>
        <w:widowControl w:val="0"/>
        <w:numPr>
          <w:ilvl w:val="0"/>
          <w:numId w:val="5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A46385">
        <w:rPr>
          <w:rFonts w:ascii="Arial" w:hAnsi="Arial" w:cs="Arial"/>
          <w:lang w:val="en-GB"/>
        </w:rPr>
        <w:t>Electric shock, e.g. when working without g</w:t>
      </w:r>
      <w:r w:rsidR="00A84BC1" w:rsidRPr="00A46385">
        <w:rPr>
          <w:rFonts w:ascii="Arial" w:hAnsi="Arial" w:cs="Arial"/>
          <w:lang w:val="en-GB"/>
        </w:rPr>
        <w:t>loves or with wet clothes/shoes</w:t>
      </w:r>
    </w:p>
    <w:p w:rsidR="002C3318" w:rsidRPr="00A46385" w:rsidRDefault="002C3318" w:rsidP="00A46385">
      <w:pPr>
        <w:pStyle w:val="Listeafsnit"/>
        <w:widowControl w:val="0"/>
        <w:numPr>
          <w:ilvl w:val="0"/>
          <w:numId w:val="5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A46385">
        <w:rPr>
          <w:rFonts w:ascii="Arial" w:hAnsi="Arial" w:cs="Arial"/>
          <w:lang w:val="en-GB"/>
        </w:rPr>
        <w:t>Burns fr</w:t>
      </w:r>
      <w:r w:rsidR="00A84BC1" w:rsidRPr="00A46385">
        <w:rPr>
          <w:rFonts w:ascii="Arial" w:hAnsi="Arial" w:cs="Arial"/>
          <w:lang w:val="en-GB"/>
        </w:rPr>
        <w:t>om welding spatter and UV light</w:t>
      </w:r>
    </w:p>
    <w:p w:rsidR="002C3318" w:rsidRPr="00A46385" w:rsidRDefault="002C3318" w:rsidP="00A46385">
      <w:pPr>
        <w:pStyle w:val="Listeafsnit"/>
        <w:widowControl w:val="0"/>
        <w:numPr>
          <w:ilvl w:val="0"/>
          <w:numId w:val="5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A46385">
        <w:rPr>
          <w:rFonts w:ascii="Arial" w:hAnsi="Arial" w:cs="Arial"/>
          <w:lang w:val="en-GB"/>
        </w:rPr>
        <w:t>Metal fume fever</w:t>
      </w:r>
    </w:p>
    <w:p w:rsidR="002C3318" w:rsidRPr="00A46385" w:rsidRDefault="002C3318" w:rsidP="00A46385">
      <w:pPr>
        <w:pStyle w:val="Listeafsnit"/>
        <w:widowControl w:val="0"/>
        <w:numPr>
          <w:ilvl w:val="0"/>
          <w:numId w:val="5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A46385">
        <w:rPr>
          <w:rFonts w:ascii="Arial" w:hAnsi="Arial" w:cs="Arial"/>
          <w:lang w:val="en-GB"/>
        </w:rPr>
        <w:t>Arc eye</w:t>
      </w:r>
    </w:p>
    <w:p w:rsidR="002C3318" w:rsidRPr="00A46385" w:rsidRDefault="002C3318" w:rsidP="00A46385">
      <w:pPr>
        <w:pStyle w:val="Listeafsnit"/>
        <w:widowControl w:val="0"/>
        <w:numPr>
          <w:ilvl w:val="0"/>
          <w:numId w:val="5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A46385">
        <w:rPr>
          <w:rFonts w:ascii="Arial" w:hAnsi="Arial" w:cs="Arial"/>
          <w:lang w:val="en-GB"/>
        </w:rPr>
        <w:t>Sore throat or hoarseness</w:t>
      </w:r>
    </w:p>
    <w:p w:rsidR="00A46385" w:rsidRDefault="00A46385" w:rsidP="00A46385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</w:p>
    <w:p w:rsidR="002C3318" w:rsidRPr="00A46385" w:rsidRDefault="002C3318" w:rsidP="00A46385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A46385">
        <w:rPr>
          <w:rFonts w:ascii="Arial" w:hAnsi="Arial" w:cs="Arial"/>
          <w:b/>
          <w:bCs/>
          <w:i/>
          <w:iCs/>
          <w:lang w:val="en-GB"/>
        </w:rPr>
        <w:tab/>
        <w:t>Illness</w:t>
      </w:r>
    </w:p>
    <w:p w:rsidR="002C3318" w:rsidRPr="00A46385" w:rsidRDefault="00A84BC1" w:rsidP="00A46385">
      <w:pPr>
        <w:pStyle w:val="Listeafsnit"/>
        <w:widowControl w:val="0"/>
        <w:numPr>
          <w:ilvl w:val="0"/>
          <w:numId w:val="6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A46385">
        <w:rPr>
          <w:rFonts w:ascii="Arial" w:hAnsi="Arial" w:cs="Arial"/>
          <w:lang w:val="en-GB"/>
        </w:rPr>
        <w:t>Asthma and allergy</w:t>
      </w:r>
    </w:p>
    <w:p w:rsidR="002C3318" w:rsidRPr="00A46385" w:rsidRDefault="002C3318" w:rsidP="00A46385">
      <w:pPr>
        <w:pStyle w:val="Listeafsnit"/>
        <w:widowControl w:val="0"/>
        <w:numPr>
          <w:ilvl w:val="0"/>
          <w:numId w:val="6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A46385">
        <w:rPr>
          <w:rFonts w:ascii="Arial" w:hAnsi="Arial" w:cs="Arial"/>
          <w:lang w:val="en-GB"/>
        </w:rPr>
        <w:t>Risk of chr</w:t>
      </w:r>
      <w:r w:rsidR="00A84BC1" w:rsidRPr="00A46385">
        <w:rPr>
          <w:rFonts w:ascii="Arial" w:hAnsi="Arial" w:cs="Arial"/>
          <w:lang w:val="en-GB"/>
        </w:rPr>
        <w:t>onic bronchitis and lung cancer</w:t>
      </w:r>
    </w:p>
    <w:p w:rsidR="002C3318" w:rsidRPr="00A46385" w:rsidRDefault="002C3318" w:rsidP="00A46385">
      <w:pPr>
        <w:pStyle w:val="Listeafsnit"/>
        <w:widowControl w:val="0"/>
        <w:numPr>
          <w:ilvl w:val="0"/>
          <w:numId w:val="6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A46385">
        <w:rPr>
          <w:rFonts w:ascii="Arial" w:hAnsi="Arial" w:cs="Arial"/>
          <w:lang w:val="en-GB"/>
        </w:rPr>
        <w:t>Risk of reduced fertility and harm to the unborn child</w:t>
      </w:r>
    </w:p>
    <w:p w:rsidR="002C3318" w:rsidRPr="00A46385" w:rsidRDefault="00A84BC1" w:rsidP="00A46385">
      <w:pPr>
        <w:pStyle w:val="Listeafsnit"/>
        <w:widowControl w:val="0"/>
        <w:numPr>
          <w:ilvl w:val="0"/>
          <w:numId w:val="6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A46385">
        <w:rPr>
          <w:rFonts w:ascii="Arial" w:hAnsi="Arial" w:cs="Arial"/>
          <w:lang w:val="en-GB"/>
        </w:rPr>
        <w:t>D</w:t>
      </w:r>
      <w:r w:rsidR="002C3318" w:rsidRPr="00A46385">
        <w:rPr>
          <w:rFonts w:ascii="Arial" w:hAnsi="Arial" w:cs="Arial"/>
          <w:lang w:val="en-GB"/>
        </w:rPr>
        <w:t>iarrh</w:t>
      </w:r>
      <w:r w:rsidRPr="00A46385">
        <w:rPr>
          <w:rFonts w:ascii="Arial" w:hAnsi="Arial" w:cs="Arial"/>
          <w:lang w:val="en-GB"/>
        </w:rPr>
        <w:t>oea from inhaling welding fumes</w:t>
      </w:r>
    </w:p>
    <w:p w:rsidR="002C3318" w:rsidRPr="00A46385" w:rsidRDefault="002C3318" w:rsidP="00A46385">
      <w:pPr>
        <w:pStyle w:val="Listeafsnit"/>
        <w:widowControl w:val="0"/>
        <w:numPr>
          <w:ilvl w:val="0"/>
          <w:numId w:val="6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A46385">
        <w:rPr>
          <w:rFonts w:ascii="Arial" w:hAnsi="Arial" w:cs="Arial"/>
          <w:lang w:val="en-GB"/>
        </w:rPr>
        <w:t>Wear and tear on shoulders, back and arm</w:t>
      </w:r>
      <w:r w:rsidR="00A84BC1" w:rsidRPr="00A46385">
        <w:rPr>
          <w:rFonts w:ascii="Arial" w:hAnsi="Arial" w:cs="Arial"/>
          <w:lang w:val="en-GB"/>
        </w:rPr>
        <w:t>s due to poor working positions</w:t>
      </w:r>
    </w:p>
    <w:p w:rsidR="00A46385" w:rsidRDefault="00A46385" w:rsidP="00A46385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</w:p>
    <w:p w:rsidR="00A46385" w:rsidRDefault="00A46385" w:rsidP="00A46385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</w:p>
    <w:p w:rsidR="002C3318" w:rsidRPr="00A46385" w:rsidRDefault="002C3318" w:rsidP="00A46385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A46385">
        <w:rPr>
          <w:rFonts w:ascii="Arial" w:hAnsi="Arial" w:cs="Arial"/>
          <w:b/>
          <w:bCs/>
          <w:i/>
          <w:iCs/>
          <w:lang w:val="en-GB"/>
        </w:rPr>
        <w:lastRenderedPageBreak/>
        <w:tab/>
        <w:t>Prevention</w:t>
      </w:r>
    </w:p>
    <w:p w:rsidR="002C3318" w:rsidRPr="00A46385" w:rsidRDefault="002C3318" w:rsidP="00A46385">
      <w:pPr>
        <w:pStyle w:val="Listeafsnit"/>
        <w:widowControl w:val="0"/>
        <w:numPr>
          <w:ilvl w:val="0"/>
          <w:numId w:val="7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A46385">
        <w:rPr>
          <w:rFonts w:ascii="Arial" w:hAnsi="Arial" w:cs="Arial"/>
          <w:lang w:val="en-GB"/>
        </w:rPr>
        <w:t>Choo</w:t>
      </w:r>
      <w:r w:rsidR="00A84BC1" w:rsidRPr="00A46385">
        <w:rPr>
          <w:rFonts w:ascii="Arial" w:hAnsi="Arial" w:cs="Arial"/>
          <w:lang w:val="en-GB"/>
        </w:rPr>
        <w:t>se low smoke welding electrodes</w:t>
      </w:r>
    </w:p>
    <w:p w:rsidR="002C3318" w:rsidRPr="00A46385" w:rsidRDefault="002C3318" w:rsidP="00A46385">
      <w:pPr>
        <w:pStyle w:val="Listeafsnit"/>
        <w:widowControl w:val="0"/>
        <w:numPr>
          <w:ilvl w:val="0"/>
          <w:numId w:val="7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A46385">
        <w:rPr>
          <w:rFonts w:ascii="Arial" w:hAnsi="Arial" w:cs="Arial"/>
          <w:lang w:val="en-GB"/>
        </w:rPr>
        <w:t xml:space="preserve">Fume Class 1 is the lowest </w:t>
      </w:r>
      <w:r w:rsidR="00A84BC1" w:rsidRPr="00A46385">
        <w:rPr>
          <w:rFonts w:ascii="Arial" w:hAnsi="Arial" w:cs="Arial"/>
          <w:lang w:val="en-GB"/>
        </w:rPr>
        <w:t>fume level - Class 7 is highest</w:t>
      </w:r>
    </w:p>
    <w:p w:rsidR="002C3318" w:rsidRPr="00A46385" w:rsidRDefault="002C3318" w:rsidP="00A46385">
      <w:pPr>
        <w:pStyle w:val="Listeafsnit"/>
        <w:widowControl w:val="0"/>
        <w:numPr>
          <w:ilvl w:val="0"/>
          <w:numId w:val="7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A46385">
        <w:rPr>
          <w:rFonts w:ascii="Arial" w:hAnsi="Arial" w:cs="Arial"/>
          <w:lang w:val="en-GB"/>
        </w:rPr>
        <w:t>Local ventilation</w:t>
      </w:r>
    </w:p>
    <w:p w:rsidR="002C3318" w:rsidRPr="00A46385" w:rsidRDefault="002C3318" w:rsidP="00A46385">
      <w:pPr>
        <w:pStyle w:val="Listeafsnit"/>
        <w:widowControl w:val="0"/>
        <w:numPr>
          <w:ilvl w:val="0"/>
          <w:numId w:val="7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A46385">
        <w:rPr>
          <w:rFonts w:ascii="Arial" w:hAnsi="Arial" w:cs="Arial"/>
          <w:lang w:val="en-GB"/>
        </w:rPr>
        <w:t>Procedures for when, how and where welding c</w:t>
      </w:r>
      <w:r w:rsidR="00A84BC1" w:rsidRPr="00A46385">
        <w:rPr>
          <w:rFonts w:ascii="Arial" w:hAnsi="Arial" w:cs="Arial"/>
          <w:lang w:val="en-GB"/>
        </w:rPr>
        <w:t>an be done</w:t>
      </w:r>
    </w:p>
    <w:p w:rsidR="002C3318" w:rsidRPr="00A46385" w:rsidRDefault="002C3318" w:rsidP="00A46385">
      <w:pPr>
        <w:pStyle w:val="Listeafsnit"/>
        <w:widowControl w:val="0"/>
        <w:numPr>
          <w:ilvl w:val="0"/>
          <w:numId w:val="7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GB"/>
        </w:rPr>
      </w:pPr>
      <w:r w:rsidRPr="00A46385">
        <w:rPr>
          <w:rFonts w:ascii="Arial" w:hAnsi="Arial" w:cs="Arial"/>
          <w:iCs/>
          <w:lang w:val="en-GB"/>
        </w:rPr>
        <w:t>Ensure you have goo</w:t>
      </w:r>
      <w:r w:rsidR="00A84BC1" w:rsidRPr="00A46385">
        <w:rPr>
          <w:rFonts w:ascii="Arial" w:hAnsi="Arial" w:cs="Arial"/>
          <w:iCs/>
          <w:lang w:val="en-GB"/>
        </w:rPr>
        <w:t>d lighting and working position</w:t>
      </w:r>
      <w:r w:rsidRPr="00A46385">
        <w:rPr>
          <w:rFonts w:ascii="Arial" w:hAnsi="Arial" w:cs="Arial"/>
          <w:iCs/>
          <w:lang w:val="en-GB"/>
        </w:rPr>
        <w:t xml:space="preserve"> </w:t>
      </w:r>
    </w:p>
    <w:p w:rsidR="002C3318" w:rsidRPr="00A46385" w:rsidRDefault="002C3318" w:rsidP="00A46385">
      <w:pPr>
        <w:pStyle w:val="Listeafsnit"/>
        <w:widowControl w:val="0"/>
        <w:numPr>
          <w:ilvl w:val="0"/>
          <w:numId w:val="7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lang w:val="en-GB"/>
        </w:rPr>
      </w:pPr>
      <w:r w:rsidRPr="00A46385">
        <w:rPr>
          <w:rFonts w:ascii="Arial" w:hAnsi="Arial" w:cs="Arial"/>
          <w:iCs/>
          <w:lang w:val="en-GB"/>
        </w:rPr>
        <w:t xml:space="preserve">Plan the job in advance in line </w:t>
      </w:r>
      <w:r w:rsidR="00A84BC1" w:rsidRPr="00A46385">
        <w:rPr>
          <w:rFonts w:ascii="Arial" w:hAnsi="Arial" w:cs="Arial"/>
          <w:iCs/>
          <w:lang w:val="en-GB"/>
        </w:rPr>
        <w:t>with ship and other operations</w:t>
      </w:r>
    </w:p>
    <w:p w:rsidR="00A84BC1" w:rsidRPr="00A46385" w:rsidRDefault="002C3318" w:rsidP="00A46385">
      <w:pPr>
        <w:pStyle w:val="Listeafsnit"/>
        <w:widowControl w:val="0"/>
        <w:numPr>
          <w:ilvl w:val="0"/>
          <w:numId w:val="7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A46385">
        <w:rPr>
          <w:rFonts w:ascii="Arial" w:hAnsi="Arial" w:cs="Arial"/>
          <w:lang w:val="en-GB"/>
        </w:rPr>
        <w:t>Screen the area</w:t>
      </w:r>
    </w:p>
    <w:p w:rsidR="002C3318" w:rsidRPr="00A46385" w:rsidRDefault="002C3318" w:rsidP="00A46385">
      <w:pPr>
        <w:pStyle w:val="Listeafsnit"/>
        <w:widowControl w:val="0"/>
        <w:numPr>
          <w:ilvl w:val="0"/>
          <w:numId w:val="7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A46385">
        <w:rPr>
          <w:rFonts w:ascii="Arial" w:hAnsi="Arial" w:cs="Arial"/>
          <w:lang w:val="en-GB"/>
        </w:rPr>
        <w:t>Thoroughly clean the a</w:t>
      </w:r>
      <w:r w:rsidR="00A84BC1" w:rsidRPr="00A46385">
        <w:rPr>
          <w:rFonts w:ascii="Arial" w:hAnsi="Arial" w:cs="Arial"/>
          <w:lang w:val="en-GB"/>
        </w:rPr>
        <w:t>rea where welding is to be done</w:t>
      </w:r>
    </w:p>
    <w:p w:rsidR="002C3318" w:rsidRPr="00A46385" w:rsidRDefault="002C3318" w:rsidP="00A46385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:rsidR="002C3318" w:rsidRPr="00A46385" w:rsidRDefault="002C3318" w:rsidP="00A46385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A46385">
        <w:rPr>
          <w:rFonts w:ascii="Arial" w:hAnsi="Arial" w:cs="Arial"/>
          <w:b/>
          <w:bCs/>
          <w:i/>
          <w:iCs/>
          <w:lang w:val="en-GB"/>
        </w:rPr>
        <w:tab/>
        <w:t>Personal protection</w:t>
      </w:r>
    </w:p>
    <w:p w:rsidR="002C3318" w:rsidRPr="00A46385" w:rsidRDefault="002C3318" w:rsidP="00A46385">
      <w:pPr>
        <w:widowControl w:val="0"/>
        <w:numPr>
          <w:ilvl w:val="0"/>
          <w:numId w:val="2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A46385">
        <w:rPr>
          <w:rFonts w:ascii="Arial" w:hAnsi="Arial" w:cs="Arial"/>
          <w:lang w:val="en-GB"/>
        </w:rPr>
        <w:t>Welding mask</w:t>
      </w:r>
    </w:p>
    <w:p w:rsidR="002C3318" w:rsidRPr="00A46385" w:rsidRDefault="002C3318" w:rsidP="00A46385">
      <w:pPr>
        <w:widowControl w:val="0"/>
        <w:numPr>
          <w:ilvl w:val="0"/>
          <w:numId w:val="2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A46385">
        <w:rPr>
          <w:rFonts w:ascii="Arial" w:hAnsi="Arial" w:cs="Arial"/>
          <w:lang w:val="en-GB"/>
        </w:rPr>
        <w:t>Welding gauntlets</w:t>
      </w:r>
    </w:p>
    <w:p w:rsidR="002C3318" w:rsidRPr="00A46385" w:rsidRDefault="002C3318" w:rsidP="00A46385">
      <w:pPr>
        <w:widowControl w:val="0"/>
        <w:numPr>
          <w:ilvl w:val="0"/>
          <w:numId w:val="2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A46385">
        <w:rPr>
          <w:rFonts w:ascii="Arial" w:hAnsi="Arial" w:cs="Arial"/>
          <w:lang w:val="en-GB"/>
        </w:rPr>
        <w:t>Cotton boiler suit or leather apron</w:t>
      </w:r>
    </w:p>
    <w:p w:rsidR="002C3318" w:rsidRPr="00A46385" w:rsidRDefault="002C3318" w:rsidP="00A46385">
      <w:pPr>
        <w:widowControl w:val="0"/>
        <w:numPr>
          <w:ilvl w:val="0"/>
          <w:numId w:val="2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A46385">
        <w:rPr>
          <w:rFonts w:ascii="Arial" w:hAnsi="Arial" w:cs="Arial"/>
          <w:lang w:val="en-GB"/>
        </w:rPr>
        <w:t>Knee protection</w:t>
      </w:r>
    </w:p>
    <w:p w:rsidR="002C3318" w:rsidRPr="00A46385" w:rsidRDefault="002C3318" w:rsidP="00A46385">
      <w:pPr>
        <w:widowControl w:val="0"/>
        <w:numPr>
          <w:ilvl w:val="0"/>
          <w:numId w:val="2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A46385">
        <w:rPr>
          <w:rFonts w:ascii="Arial" w:hAnsi="Arial" w:cs="Arial"/>
          <w:lang w:val="en-GB"/>
        </w:rPr>
        <w:t>Point extraction</w:t>
      </w:r>
    </w:p>
    <w:p w:rsidR="002C3318" w:rsidRPr="00A46385" w:rsidRDefault="002C3318" w:rsidP="00A46385">
      <w:pPr>
        <w:widowControl w:val="0"/>
        <w:numPr>
          <w:ilvl w:val="0"/>
          <w:numId w:val="2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A46385">
        <w:rPr>
          <w:rFonts w:ascii="Arial" w:hAnsi="Arial" w:cs="Arial"/>
          <w:lang w:val="en-GB"/>
        </w:rPr>
        <w:t>Ear defenders</w:t>
      </w:r>
    </w:p>
    <w:p w:rsidR="002C3318" w:rsidRPr="00A46385" w:rsidRDefault="002C3318" w:rsidP="00A46385">
      <w:pPr>
        <w:widowControl w:val="0"/>
        <w:numPr>
          <w:ilvl w:val="0"/>
          <w:numId w:val="2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A46385">
        <w:rPr>
          <w:rFonts w:ascii="Arial" w:hAnsi="Arial" w:cs="Arial"/>
          <w:lang w:val="en-GB"/>
        </w:rPr>
        <w:t>Glasses</w:t>
      </w:r>
    </w:p>
    <w:p w:rsidR="002C3318" w:rsidRPr="00A46385" w:rsidRDefault="002C3318" w:rsidP="00A46385">
      <w:pPr>
        <w:widowControl w:val="0"/>
        <w:numPr>
          <w:ilvl w:val="0"/>
          <w:numId w:val="2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A46385">
        <w:rPr>
          <w:rFonts w:ascii="Arial" w:hAnsi="Arial" w:cs="Arial"/>
          <w:lang w:val="en-GB"/>
        </w:rPr>
        <w:t>Insulating rubber mat</w:t>
      </w:r>
    </w:p>
    <w:p w:rsidR="002C3318" w:rsidRPr="00A46385" w:rsidRDefault="002C3318" w:rsidP="00A46385">
      <w:pPr>
        <w:pStyle w:val="Listeafsnit"/>
        <w:widowControl w:val="0"/>
        <w:numPr>
          <w:ilvl w:val="0"/>
          <w:numId w:val="2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A46385">
        <w:rPr>
          <w:rFonts w:ascii="Arial" w:hAnsi="Arial" w:cs="Arial"/>
          <w:lang w:val="en-GB"/>
        </w:rPr>
        <w:t>Visor</w:t>
      </w:r>
    </w:p>
    <w:p w:rsidR="002C3318" w:rsidRPr="00A46385" w:rsidRDefault="002C3318" w:rsidP="00A46385">
      <w:pPr>
        <w:pStyle w:val="Listeafsnit"/>
        <w:widowControl w:val="0"/>
        <w:numPr>
          <w:ilvl w:val="0"/>
          <w:numId w:val="2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A46385">
        <w:rPr>
          <w:rFonts w:ascii="Arial" w:hAnsi="Arial" w:cs="Arial"/>
          <w:lang w:val="en-GB"/>
        </w:rPr>
        <w:t>Protective go</w:t>
      </w:r>
      <w:r w:rsidR="00A84BC1" w:rsidRPr="00A46385">
        <w:rPr>
          <w:rFonts w:ascii="Arial" w:hAnsi="Arial" w:cs="Arial"/>
          <w:lang w:val="en-GB"/>
        </w:rPr>
        <w:t>ggles - suitable welding method</w:t>
      </w:r>
    </w:p>
    <w:p w:rsidR="002C3318" w:rsidRPr="00A46385" w:rsidRDefault="002C3318" w:rsidP="00A46385">
      <w:pPr>
        <w:pStyle w:val="Listeafsnit"/>
        <w:widowControl w:val="0"/>
        <w:numPr>
          <w:ilvl w:val="0"/>
          <w:numId w:val="2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A46385">
        <w:rPr>
          <w:rFonts w:ascii="Arial" w:hAnsi="Arial" w:cs="Arial"/>
          <w:lang w:val="en-GB"/>
        </w:rPr>
        <w:t>Breathing gear</w:t>
      </w:r>
    </w:p>
    <w:p w:rsidR="002C3318" w:rsidRPr="00A46385" w:rsidRDefault="002C3318" w:rsidP="00A46385">
      <w:pPr>
        <w:pStyle w:val="Listeafsnit"/>
        <w:widowControl w:val="0"/>
        <w:numPr>
          <w:ilvl w:val="0"/>
          <w:numId w:val="2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A46385">
        <w:rPr>
          <w:rFonts w:ascii="Arial" w:hAnsi="Arial" w:cs="Arial"/>
          <w:lang w:val="en-GB"/>
        </w:rPr>
        <w:t xml:space="preserve">Air filter: either </w:t>
      </w:r>
      <w:r w:rsidR="00A84BC1" w:rsidRPr="00A46385">
        <w:rPr>
          <w:rFonts w:ascii="Arial" w:hAnsi="Arial" w:cs="Arial"/>
          <w:lang w:val="en-GB"/>
        </w:rPr>
        <w:t>fresh air or as gas/dust filter</w:t>
      </w:r>
    </w:p>
    <w:p w:rsidR="002C3318" w:rsidRPr="00A46385" w:rsidRDefault="002C3318" w:rsidP="00A46385">
      <w:pPr>
        <w:pStyle w:val="Listeafsnit"/>
        <w:widowControl w:val="0"/>
        <w:numPr>
          <w:ilvl w:val="0"/>
          <w:numId w:val="2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A46385">
        <w:rPr>
          <w:rFonts w:ascii="Arial" w:hAnsi="Arial" w:cs="Arial"/>
          <w:lang w:val="en-GB"/>
        </w:rPr>
        <w:t xml:space="preserve">Protective underlay if working kneeling </w:t>
      </w:r>
      <w:r w:rsidR="00A84BC1" w:rsidRPr="00A46385">
        <w:rPr>
          <w:rFonts w:ascii="Arial" w:hAnsi="Arial" w:cs="Arial"/>
          <w:lang w:val="en-GB"/>
        </w:rPr>
        <w:t>or standing for lengthy periods</w:t>
      </w:r>
    </w:p>
    <w:p w:rsidR="00A46385" w:rsidRDefault="00A46385" w:rsidP="00A46385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</w:p>
    <w:p w:rsidR="002C3318" w:rsidRPr="00A46385" w:rsidRDefault="002C3318" w:rsidP="00A46385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A46385">
        <w:rPr>
          <w:rFonts w:ascii="Arial" w:hAnsi="Arial" w:cs="Arial"/>
          <w:b/>
          <w:bCs/>
          <w:i/>
          <w:iCs/>
          <w:lang w:val="en-GB"/>
        </w:rPr>
        <w:tab/>
        <w:t>Aids</w:t>
      </w:r>
    </w:p>
    <w:p w:rsidR="002C3318" w:rsidRPr="00A46385" w:rsidRDefault="00A84BC1" w:rsidP="00A46385">
      <w:pPr>
        <w:pStyle w:val="Listeafsnit"/>
        <w:widowControl w:val="0"/>
        <w:numPr>
          <w:ilvl w:val="0"/>
          <w:numId w:val="8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A46385">
        <w:rPr>
          <w:rFonts w:ascii="Arial" w:hAnsi="Arial" w:cs="Arial"/>
          <w:lang w:val="en-GB"/>
        </w:rPr>
        <w:t>Trolley for moving welding gear</w:t>
      </w:r>
    </w:p>
    <w:p w:rsidR="002C3318" w:rsidRPr="00A46385" w:rsidRDefault="002C3318" w:rsidP="00A46385">
      <w:pPr>
        <w:pStyle w:val="Listeafsnit"/>
        <w:widowControl w:val="0"/>
        <w:numPr>
          <w:ilvl w:val="0"/>
          <w:numId w:val="8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proofErr w:type="spellStart"/>
      <w:r w:rsidRPr="00A46385">
        <w:rPr>
          <w:rFonts w:ascii="Arial" w:hAnsi="Arial" w:cs="Arial"/>
          <w:lang w:val="en-GB"/>
        </w:rPr>
        <w:t>Cincaine</w:t>
      </w:r>
      <w:proofErr w:type="spellEnd"/>
      <w:r w:rsidRPr="00A46385">
        <w:rPr>
          <w:rFonts w:ascii="Arial" w:hAnsi="Arial" w:cs="Arial"/>
          <w:lang w:val="en-GB"/>
        </w:rPr>
        <w:t xml:space="preserve"> eye ointment, </w:t>
      </w:r>
      <w:proofErr w:type="spellStart"/>
      <w:r w:rsidRPr="00A46385">
        <w:rPr>
          <w:rFonts w:ascii="Arial" w:hAnsi="Arial" w:cs="Arial"/>
          <w:lang w:val="en-GB"/>
        </w:rPr>
        <w:t>watergel</w:t>
      </w:r>
      <w:proofErr w:type="spellEnd"/>
      <w:r w:rsidRPr="00A46385">
        <w:rPr>
          <w:rFonts w:ascii="Arial" w:hAnsi="Arial" w:cs="Arial"/>
          <w:lang w:val="en-GB"/>
        </w:rPr>
        <w:t xml:space="preserve"> or some other eye ointment can relieve pain from 'arc eye'</w:t>
      </w:r>
    </w:p>
    <w:p w:rsidR="002C3318" w:rsidRPr="00A46385" w:rsidRDefault="002C3318" w:rsidP="00A46385">
      <w:pPr>
        <w:pStyle w:val="Listeafsnit"/>
        <w:widowControl w:val="0"/>
        <w:numPr>
          <w:ilvl w:val="0"/>
          <w:numId w:val="8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A46385">
        <w:rPr>
          <w:rFonts w:ascii="Arial" w:hAnsi="Arial" w:cs="Arial"/>
          <w:lang w:val="en-GB"/>
        </w:rPr>
        <w:t>Eyewash bottles</w:t>
      </w:r>
    </w:p>
    <w:p w:rsidR="00A46385" w:rsidRDefault="00A46385" w:rsidP="00A46385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</w:p>
    <w:p w:rsidR="002C3318" w:rsidRPr="00A46385" w:rsidRDefault="002C3318" w:rsidP="00A46385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A46385">
        <w:rPr>
          <w:rFonts w:ascii="Arial" w:hAnsi="Arial" w:cs="Arial"/>
          <w:b/>
          <w:bCs/>
          <w:i/>
          <w:iCs/>
          <w:lang w:val="en-GB"/>
        </w:rPr>
        <w:tab/>
      </w:r>
      <w:bookmarkStart w:id="0" w:name="_GoBack"/>
      <w:bookmarkEnd w:id="0"/>
      <w:r w:rsidRPr="00A46385">
        <w:rPr>
          <w:rFonts w:ascii="Arial" w:hAnsi="Arial" w:cs="Arial"/>
          <w:b/>
          <w:bCs/>
          <w:i/>
          <w:iCs/>
          <w:lang w:val="en-GB"/>
        </w:rPr>
        <w:t>More reading</w:t>
      </w:r>
    </w:p>
    <w:p w:rsidR="002C3318" w:rsidRPr="00A46385" w:rsidRDefault="00A84BC1" w:rsidP="00A46385">
      <w:pPr>
        <w:pStyle w:val="Listeafsnit"/>
        <w:widowControl w:val="0"/>
        <w:numPr>
          <w:ilvl w:val="0"/>
          <w:numId w:val="9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A46385">
        <w:rPr>
          <w:rFonts w:ascii="Arial" w:hAnsi="Arial" w:cs="Arial"/>
          <w:lang w:val="en-GB"/>
        </w:rPr>
        <w:t>Ergonomics</w:t>
      </w:r>
    </w:p>
    <w:sectPr w:rsidR="002C3318" w:rsidRPr="00A46385" w:rsidSect="00EE70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7FC1"/>
    <w:multiLevelType w:val="hybridMultilevel"/>
    <w:tmpl w:val="DB16686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7911FD"/>
    <w:multiLevelType w:val="hybridMultilevel"/>
    <w:tmpl w:val="7A823A3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2613C0"/>
    <w:multiLevelType w:val="hybridMultilevel"/>
    <w:tmpl w:val="C3D6697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6650E9"/>
    <w:multiLevelType w:val="hybridMultilevel"/>
    <w:tmpl w:val="933E50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53D4D"/>
    <w:multiLevelType w:val="hybridMultilevel"/>
    <w:tmpl w:val="F5264C00"/>
    <w:lvl w:ilvl="0" w:tplc="0406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5" w15:restartNumberingAfterBreak="0">
    <w:nsid w:val="5247415C"/>
    <w:multiLevelType w:val="hybridMultilevel"/>
    <w:tmpl w:val="58ECD6E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0A3C49"/>
    <w:multiLevelType w:val="hybridMultilevel"/>
    <w:tmpl w:val="5A76FB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E5EC4"/>
    <w:multiLevelType w:val="hybridMultilevel"/>
    <w:tmpl w:val="A6300BA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F21610"/>
    <w:multiLevelType w:val="hybridMultilevel"/>
    <w:tmpl w:val="4FCE074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18"/>
    <w:rsid w:val="000024FA"/>
    <w:rsid w:val="0000531F"/>
    <w:rsid w:val="0000571B"/>
    <w:rsid w:val="0000578E"/>
    <w:rsid w:val="000105C2"/>
    <w:rsid w:val="00011929"/>
    <w:rsid w:val="00017D75"/>
    <w:rsid w:val="000216A5"/>
    <w:rsid w:val="000243C7"/>
    <w:rsid w:val="00024B7B"/>
    <w:rsid w:val="00026647"/>
    <w:rsid w:val="00033234"/>
    <w:rsid w:val="00035FE7"/>
    <w:rsid w:val="00043E65"/>
    <w:rsid w:val="0004536E"/>
    <w:rsid w:val="00045A20"/>
    <w:rsid w:val="00045AC8"/>
    <w:rsid w:val="0005043B"/>
    <w:rsid w:val="0005171C"/>
    <w:rsid w:val="00051F2A"/>
    <w:rsid w:val="00055AC8"/>
    <w:rsid w:val="00055BD3"/>
    <w:rsid w:val="000700B5"/>
    <w:rsid w:val="00072E0A"/>
    <w:rsid w:val="000832DF"/>
    <w:rsid w:val="00084836"/>
    <w:rsid w:val="00084D9E"/>
    <w:rsid w:val="00090DBF"/>
    <w:rsid w:val="0009375C"/>
    <w:rsid w:val="000945F6"/>
    <w:rsid w:val="00095CC0"/>
    <w:rsid w:val="000A0F3E"/>
    <w:rsid w:val="000A4084"/>
    <w:rsid w:val="000B1712"/>
    <w:rsid w:val="000B4FDA"/>
    <w:rsid w:val="000B5224"/>
    <w:rsid w:val="000B70EE"/>
    <w:rsid w:val="000C5557"/>
    <w:rsid w:val="000D0A78"/>
    <w:rsid w:val="000D4302"/>
    <w:rsid w:val="000D4BE9"/>
    <w:rsid w:val="000D55B9"/>
    <w:rsid w:val="000E3EB6"/>
    <w:rsid w:val="000E7011"/>
    <w:rsid w:val="000F27CA"/>
    <w:rsid w:val="000F465B"/>
    <w:rsid w:val="000F79B5"/>
    <w:rsid w:val="00106C5B"/>
    <w:rsid w:val="00110846"/>
    <w:rsid w:val="001113E6"/>
    <w:rsid w:val="00117FDD"/>
    <w:rsid w:val="0012010C"/>
    <w:rsid w:val="00122A85"/>
    <w:rsid w:val="00127D17"/>
    <w:rsid w:val="00133C0C"/>
    <w:rsid w:val="00133FF8"/>
    <w:rsid w:val="001366C5"/>
    <w:rsid w:val="00137CAA"/>
    <w:rsid w:val="001477BA"/>
    <w:rsid w:val="00152271"/>
    <w:rsid w:val="0015274F"/>
    <w:rsid w:val="00157EF6"/>
    <w:rsid w:val="0016007B"/>
    <w:rsid w:val="0016036B"/>
    <w:rsid w:val="00161D4C"/>
    <w:rsid w:val="0016242D"/>
    <w:rsid w:val="001640E2"/>
    <w:rsid w:val="00171F00"/>
    <w:rsid w:val="001826FE"/>
    <w:rsid w:val="00182AD6"/>
    <w:rsid w:val="00182B8C"/>
    <w:rsid w:val="001831AB"/>
    <w:rsid w:val="001840FF"/>
    <w:rsid w:val="001850A7"/>
    <w:rsid w:val="00192EC8"/>
    <w:rsid w:val="001A16B7"/>
    <w:rsid w:val="001A1CC0"/>
    <w:rsid w:val="001B2E42"/>
    <w:rsid w:val="001B43D8"/>
    <w:rsid w:val="001B5AA5"/>
    <w:rsid w:val="001B73BC"/>
    <w:rsid w:val="001C0585"/>
    <w:rsid w:val="001D0483"/>
    <w:rsid w:val="001D2F2F"/>
    <w:rsid w:val="001D3B74"/>
    <w:rsid w:val="001D4DF9"/>
    <w:rsid w:val="001D74BC"/>
    <w:rsid w:val="001E1E16"/>
    <w:rsid w:val="001E3530"/>
    <w:rsid w:val="001E4F64"/>
    <w:rsid w:val="001E71D6"/>
    <w:rsid w:val="001E77F3"/>
    <w:rsid w:val="001F010E"/>
    <w:rsid w:val="001F2D30"/>
    <w:rsid w:val="001F72FC"/>
    <w:rsid w:val="001F7F96"/>
    <w:rsid w:val="00200FAC"/>
    <w:rsid w:val="002023C1"/>
    <w:rsid w:val="00202AB9"/>
    <w:rsid w:val="0022404B"/>
    <w:rsid w:val="00225A2C"/>
    <w:rsid w:val="0023101C"/>
    <w:rsid w:val="002402B7"/>
    <w:rsid w:val="00240338"/>
    <w:rsid w:val="002417E9"/>
    <w:rsid w:val="00247E28"/>
    <w:rsid w:val="00252523"/>
    <w:rsid w:val="002525B2"/>
    <w:rsid w:val="002541D8"/>
    <w:rsid w:val="002547FF"/>
    <w:rsid w:val="0026706B"/>
    <w:rsid w:val="00271442"/>
    <w:rsid w:val="00274F08"/>
    <w:rsid w:val="00275186"/>
    <w:rsid w:val="00281410"/>
    <w:rsid w:val="00281F38"/>
    <w:rsid w:val="00281F6C"/>
    <w:rsid w:val="00284E78"/>
    <w:rsid w:val="00293A5E"/>
    <w:rsid w:val="0029542A"/>
    <w:rsid w:val="002A1010"/>
    <w:rsid w:val="002A3F70"/>
    <w:rsid w:val="002A57F7"/>
    <w:rsid w:val="002A6AF3"/>
    <w:rsid w:val="002B0031"/>
    <w:rsid w:val="002B1D5F"/>
    <w:rsid w:val="002B2D58"/>
    <w:rsid w:val="002C08D4"/>
    <w:rsid w:val="002C3318"/>
    <w:rsid w:val="002C3802"/>
    <w:rsid w:val="002C3865"/>
    <w:rsid w:val="002C5FCF"/>
    <w:rsid w:val="002D1128"/>
    <w:rsid w:val="002D1392"/>
    <w:rsid w:val="002E16AE"/>
    <w:rsid w:val="002E2DA5"/>
    <w:rsid w:val="002E71DD"/>
    <w:rsid w:val="002F1641"/>
    <w:rsid w:val="00306EE3"/>
    <w:rsid w:val="0031368C"/>
    <w:rsid w:val="00315808"/>
    <w:rsid w:val="00320206"/>
    <w:rsid w:val="00322308"/>
    <w:rsid w:val="003336C7"/>
    <w:rsid w:val="00334F78"/>
    <w:rsid w:val="0033582F"/>
    <w:rsid w:val="00336C2D"/>
    <w:rsid w:val="00342BAB"/>
    <w:rsid w:val="00345141"/>
    <w:rsid w:val="00345AB0"/>
    <w:rsid w:val="00356068"/>
    <w:rsid w:val="003639D4"/>
    <w:rsid w:val="00364481"/>
    <w:rsid w:val="003675E0"/>
    <w:rsid w:val="0037141D"/>
    <w:rsid w:val="003840ED"/>
    <w:rsid w:val="00392F83"/>
    <w:rsid w:val="00393633"/>
    <w:rsid w:val="0039504C"/>
    <w:rsid w:val="003951AC"/>
    <w:rsid w:val="003A5EFD"/>
    <w:rsid w:val="003A7286"/>
    <w:rsid w:val="003A7BAE"/>
    <w:rsid w:val="003B0EB9"/>
    <w:rsid w:val="003B4F34"/>
    <w:rsid w:val="003B5D43"/>
    <w:rsid w:val="003C160C"/>
    <w:rsid w:val="003C3284"/>
    <w:rsid w:val="003C4D47"/>
    <w:rsid w:val="003C6FE6"/>
    <w:rsid w:val="003D017C"/>
    <w:rsid w:val="003D6F1A"/>
    <w:rsid w:val="003D7149"/>
    <w:rsid w:val="003E454D"/>
    <w:rsid w:val="003E4942"/>
    <w:rsid w:val="003E77C7"/>
    <w:rsid w:val="003F0921"/>
    <w:rsid w:val="003F55D6"/>
    <w:rsid w:val="00400A88"/>
    <w:rsid w:val="004067B3"/>
    <w:rsid w:val="00412F9E"/>
    <w:rsid w:val="00414171"/>
    <w:rsid w:val="00414622"/>
    <w:rsid w:val="00416769"/>
    <w:rsid w:val="00417018"/>
    <w:rsid w:val="0041705D"/>
    <w:rsid w:val="00423ACA"/>
    <w:rsid w:val="00425FCD"/>
    <w:rsid w:val="00426FA8"/>
    <w:rsid w:val="004402B1"/>
    <w:rsid w:val="0044097C"/>
    <w:rsid w:val="00443418"/>
    <w:rsid w:val="00444057"/>
    <w:rsid w:val="00454DE1"/>
    <w:rsid w:val="004551B2"/>
    <w:rsid w:val="00460E84"/>
    <w:rsid w:val="004734A4"/>
    <w:rsid w:val="00473A7B"/>
    <w:rsid w:val="004748AF"/>
    <w:rsid w:val="00475A23"/>
    <w:rsid w:val="00476319"/>
    <w:rsid w:val="0049073D"/>
    <w:rsid w:val="0049349B"/>
    <w:rsid w:val="004A4CDA"/>
    <w:rsid w:val="004A6DA7"/>
    <w:rsid w:val="004B1FBF"/>
    <w:rsid w:val="004B258E"/>
    <w:rsid w:val="004B2698"/>
    <w:rsid w:val="004B299E"/>
    <w:rsid w:val="004B2CC6"/>
    <w:rsid w:val="004C084A"/>
    <w:rsid w:val="004C0E7C"/>
    <w:rsid w:val="004C27D3"/>
    <w:rsid w:val="004C6512"/>
    <w:rsid w:val="004C71B8"/>
    <w:rsid w:val="004D6264"/>
    <w:rsid w:val="004E2550"/>
    <w:rsid w:val="004E3C4B"/>
    <w:rsid w:val="004E6177"/>
    <w:rsid w:val="004E6424"/>
    <w:rsid w:val="004F11F3"/>
    <w:rsid w:val="004F36C1"/>
    <w:rsid w:val="005012F6"/>
    <w:rsid w:val="00503A9D"/>
    <w:rsid w:val="00511439"/>
    <w:rsid w:val="00514890"/>
    <w:rsid w:val="00520142"/>
    <w:rsid w:val="005219E8"/>
    <w:rsid w:val="00522A98"/>
    <w:rsid w:val="00522BCC"/>
    <w:rsid w:val="0053126D"/>
    <w:rsid w:val="0053146B"/>
    <w:rsid w:val="0053545C"/>
    <w:rsid w:val="005369AD"/>
    <w:rsid w:val="0053726B"/>
    <w:rsid w:val="00537524"/>
    <w:rsid w:val="00537D49"/>
    <w:rsid w:val="0054015A"/>
    <w:rsid w:val="0054426A"/>
    <w:rsid w:val="00544592"/>
    <w:rsid w:val="005459B6"/>
    <w:rsid w:val="00546664"/>
    <w:rsid w:val="0055491A"/>
    <w:rsid w:val="00555AC9"/>
    <w:rsid w:val="00557314"/>
    <w:rsid w:val="00557AFC"/>
    <w:rsid w:val="0056144A"/>
    <w:rsid w:val="0056236C"/>
    <w:rsid w:val="00562E26"/>
    <w:rsid w:val="00564459"/>
    <w:rsid w:val="0056459B"/>
    <w:rsid w:val="00567961"/>
    <w:rsid w:val="00570B95"/>
    <w:rsid w:val="00571752"/>
    <w:rsid w:val="00576C19"/>
    <w:rsid w:val="00582F53"/>
    <w:rsid w:val="005839A2"/>
    <w:rsid w:val="0058524E"/>
    <w:rsid w:val="00587BD3"/>
    <w:rsid w:val="0059125F"/>
    <w:rsid w:val="00591F75"/>
    <w:rsid w:val="00592945"/>
    <w:rsid w:val="0059480B"/>
    <w:rsid w:val="00596367"/>
    <w:rsid w:val="005A04FC"/>
    <w:rsid w:val="005A270D"/>
    <w:rsid w:val="005A4607"/>
    <w:rsid w:val="005B2731"/>
    <w:rsid w:val="005B2987"/>
    <w:rsid w:val="005C0455"/>
    <w:rsid w:val="005C1795"/>
    <w:rsid w:val="005C383E"/>
    <w:rsid w:val="005C621D"/>
    <w:rsid w:val="005D0274"/>
    <w:rsid w:val="005D15C6"/>
    <w:rsid w:val="005D257F"/>
    <w:rsid w:val="005E355D"/>
    <w:rsid w:val="005E4F34"/>
    <w:rsid w:val="005F7B61"/>
    <w:rsid w:val="00600689"/>
    <w:rsid w:val="0060114F"/>
    <w:rsid w:val="00601333"/>
    <w:rsid w:val="00610B21"/>
    <w:rsid w:val="0061143D"/>
    <w:rsid w:val="006133DF"/>
    <w:rsid w:val="00623872"/>
    <w:rsid w:val="00624E7C"/>
    <w:rsid w:val="00624F7A"/>
    <w:rsid w:val="006324B0"/>
    <w:rsid w:val="00633842"/>
    <w:rsid w:val="006377EC"/>
    <w:rsid w:val="00641F74"/>
    <w:rsid w:val="00645F5A"/>
    <w:rsid w:val="00647069"/>
    <w:rsid w:val="006478B7"/>
    <w:rsid w:val="006526C4"/>
    <w:rsid w:val="00655E14"/>
    <w:rsid w:val="006573BC"/>
    <w:rsid w:val="0066031C"/>
    <w:rsid w:val="006606E7"/>
    <w:rsid w:val="00662D03"/>
    <w:rsid w:val="006637B0"/>
    <w:rsid w:val="006708D7"/>
    <w:rsid w:val="006715E7"/>
    <w:rsid w:val="00671736"/>
    <w:rsid w:val="006745A6"/>
    <w:rsid w:val="00674DA9"/>
    <w:rsid w:val="0068082D"/>
    <w:rsid w:val="00682AF0"/>
    <w:rsid w:val="00684C3B"/>
    <w:rsid w:val="006859E8"/>
    <w:rsid w:val="00687F92"/>
    <w:rsid w:val="006910B8"/>
    <w:rsid w:val="00692705"/>
    <w:rsid w:val="006939F1"/>
    <w:rsid w:val="00695F97"/>
    <w:rsid w:val="006A2101"/>
    <w:rsid w:val="006B49FA"/>
    <w:rsid w:val="006B4F79"/>
    <w:rsid w:val="006B5401"/>
    <w:rsid w:val="006B767D"/>
    <w:rsid w:val="006C43DA"/>
    <w:rsid w:val="006E1BED"/>
    <w:rsid w:val="006E2E0C"/>
    <w:rsid w:val="006E432D"/>
    <w:rsid w:val="006E6EA4"/>
    <w:rsid w:val="006E73BE"/>
    <w:rsid w:val="006F16C7"/>
    <w:rsid w:val="006F19C1"/>
    <w:rsid w:val="006F2A91"/>
    <w:rsid w:val="006F4850"/>
    <w:rsid w:val="0070432A"/>
    <w:rsid w:val="00704CD1"/>
    <w:rsid w:val="00705C61"/>
    <w:rsid w:val="00706644"/>
    <w:rsid w:val="00707485"/>
    <w:rsid w:val="00711D55"/>
    <w:rsid w:val="00713194"/>
    <w:rsid w:val="00717B70"/>
    <w:rsid w:val="00730E1F"/>
    <w:rsid w:val="0073279D"/>
    <w:rsid w:val="00732F0F"/>
    <w:rsid w:val="00741ECA"/>
    <w:rsid w:val="00747D97"/>
    <w:rsid w:val="00750795"/>
    <w:rsid w:val="007511F0"/>
    <w:rsid w:val="007522E0"/>
    <w:rsid w:val="0075572E"/>
    <w:rsid w:val="007637BA"/>
    <w:rsid w:val="00765AC8"/>
    <w:rsid w:val="007667E3"/>
    <w:rsid w:val="00766D75"/>
    <w:rsid w:val="0077257C"/>
    <w:rsid w:val="00777C9B"/>
    <w:rsid w:val="0078199F"/>
    <w:rsid w:val="00783025"/>
    <w:rsid w:val="00785857"/>
    <w:rsid w:val="007955B9"/>
    <w:rsid w:val="007970E3"/>
    <w:rsid w:val="00797E08"/>
    <w:rsid w:val="007A2DB1"/>
    <w:rsid w:val="007A34CB"/>
    <w:rsid w:val="007A469D"/>
    <w:rsid w:val="007A475A"/>
    <w:rsid w:val="007A6DBD"/>
    <w:rsid w:val="007A6DE7"/>
    <w:rsid w:val="007B2E0B"/>
    <w:rsid w:val="007B6083"/>
    <w:rsid w:val="007C49C7"/>
    <w:rsid w:val="007D09F0"/>
    <w:rsid w:val="007D3F26"/>
    <w:rsid w:val="007E1210"/>
    <w:rsid w:val="007E14AA"/>
    <w:rsid w:val="007F1885"/>
    <w:rsid w:val="007F260D"/>
    <w:rsid w:val="007F3142"/>
    <w:rsid w:val="007F7C23"/>
    <w:rsid w:val="0080084A"/>
    <w:rsid w:val="00806199"/>
    <w:rsid w:val="00807276"/>
    <w:rsid w:val="008103FC"/>
    <w:rsid w:val="00811316"/>
    <w:rsid w:val="00815313"/>
    <w:rsid w:val="00815531"/>
    <w:rsid w:val="00816821"/>
    <w:rsid w:val="00830F6D"/>
    <w:rsid w:val="00833D40"/>
    <w:rsid w:val="00834FE5"/>
    <w:rsid w:val="00836261"/>
    <w:rsid w:val="00841669"/>
    <w:rsid w:val="00841EA5"/>
    <w:rsid w:val="00845CD9"/>
    <w:rsid w:val="00845DB4"/>
    <w:rsid w:val="00846451"/>
    <w:rsid w:val="00853E95"/>
    <w:rsid w:val="00853EED"/>
    <w:rsid w:val="00854C25"/>
    <w:rsid w:val="00855E03"/>
    <w:rsid w:val="008603F2"/>
    <w:rsid w:val="00860C73"/>
    <w:rsid w:val="00862C6F"/>
    <w:rsid w:val="0086672B"/>
    <w:rsid w:val="00870862"/>
    <w:rsid w:val="00871107"/>
    <w:rsid w:val="00871578"/>
    <w:rsid w:val="008727DF"/>
    <w:rsid w:val="00873DAF"/>
    <w:rsid w:val="008749A6"/>
    <w:rsid w:val="00874C6A"/>
    <w:rsid w:val="00876264"/>
    <w:rsid w:val="00880023"/>
    <w:rsid w:val="00884B91"/>
    <w:rsid w:val="00886CE2"/>
    <w:rsid w:val="0088737D"/>
    <w:rsid w:val="00890507"/>
    <w:rsid w:val="008914D1"/>
    <w:rsid w:val="008A2889"/>
    <w:rsid w:val="008A79FF"/>
    <w:rsid w:val="008B1376"/>
    <w:rsid w:val="008B1642"/>
    <w:rsid w:val="008B2577"/>
    <w:rsid w:val="008B47A3"/>
    <w:rsid w:val="008C0247"/>
    <w:rsid w:val="008C5058"/>
    <w:rsid w:val="008C6296"/>
    <w:rsid w:val="008C76F9"/>
    <w:rsid w:val="008C7A2A"/>
    <w:rsid w:val="008D100B"/>
    <w:rsid w:val="008D11E1"/>
    <w:rsid w:val="008D22F7"/>
    <w:rsid w:val="008D2DD5"/>
    <w:rsid w:val="008D2F7F"/>
    <w:rsid w:val="008F1B44"/>
    <w:rsid w:val="008F425C"/>
    <w:rsid w:val="008F54EB"/>
    <w:rsid w:val="008F6948"/>
    <w:rsid w:val="00906B98"/>
    <w:rsid w:val="009115CB"/>
    <w:rsid w:val="00911EF8"/>
    <w:rsid w:val="00916D9B"/>
    <w:rsid w:val="00920C83"/>
    <w:rsid w:val="00930351"/>
    <w:rsid w:val="009313CD"/>
    <w:rsid w:val="00931B04"/>
    <w:rsid w:val="0093422B"/>
    <w:rsid w:val="00935DD7"/>
    <w:rsid w:val="00936DE9"/>
    <w:rsid w:val="009469AE"/>
    <w:rsid w:val="00951CD0"/>
    <w:rsid w:val="0096181F"/>
    <w:rsid w:val="00962C19"/>
    <w:rsid w:val="00962FF0"/>
    <w:rsid w:val="00964862"/>
    <w:rsid w:val="00964D3F"/>
    <w:rsid w:val="00965B88"/>
    <w:rsid w:val="00966BBE"/>
    <w:rsid w:val="009673C0"/>
    <w:rsid w:val="00967FF9"/>
    <w:rsid w:val="00970D49"/>
    <w:rsid w:val="0097202E"/>
    <w:rsid w:val="00973652"/>
    <w:rsid w:val="00975E23"/>
    <w:rsid w:val="00975FC0"/>
    <w:rsid w:val="00976FEF"/>
    <w:rsid w:val="0098083A"/>
    <w:rsid w:val="00982A7B"/>
    <w:rsid w:val="00985D9D"/>
    <w:rsid w:val="00987503"/>
    <w:rsid w:val="00990862"/>
    <w:rsid w:val="00991300"/>
    <w:rsid w:val="00991F77"/>
    <w:rsid w:val="00997249"/>
    <w:rsid w:val="009B3061"/>
    <w:rsid w:val="009B55D5"/>
    <w:rsid w:val="009B6D89"/>
    <w:rsid w:val="009B7C4A"/>
    <w:rsid w:val="009C2494"/>
    <w:rsid w:val="009C4280"/>
    <w:rsid w:val="009D0029"/>
    <w:rsid w:val="009D1FCF"/>
    <w:rsid w:val="009E0D09"/>
    <w:rsid w:val="009E3881"/>
    <w:rsid w:val="009E4A2A"/>
    <w:rsid w:val="009F2E8F"/>
    <w:rsid w:val="009F4BEA"/>
    <w:rsid w:val="009F5A75"/>
    <w:rsid w:val="009F6901"/>
    <w:rsid w:val="009F6E05"/>
    <w:rsid w:val="009F764A"/>
    <w:rsid w:val="009F7BE5"/>
    <w:rsid w:val="009F7C53"/>
    <w:rsid w:val="00A0097E"/>
    <w:rsid w:val="00A032B9"/>
    <w:rsid w:val="00A03A1A"/>
    <w:rsid w:val="00A03EFB"/>
    <w:rsid w:val="00A06456"/>
    <w:rsid w:val="00A07610"/>
    <w:rsid w:val="00A1110A"/>
    <w:rsid w:val="00A14B2F"/>
    <w:rsid w:val="00A233A0"/>
    <w:rsid w:val="00A240B8"/>
    <w:rsid w:val="00A24441"/>
    <w:rsid w:val="00A26E0D"/>
    <w:rsid w:val="00A30A38"/>
    <w:rsid w:val="00A33132"/>
    <w:rsid w:val="00A35B11"/>
    <w:rsid w:val="00A40E7C"/>
    <w:rsid w:val="00A46385"/>
    <w:rsid w:val="00A46F20"/>
    <w:rsid w:val="00A52E47"/>
    <w:rsid w:val="00A61FEA"/>
    <w:rsid w:val="00A665A5"/>
    <w:rsid w:val="00A75532"/>
    <w:rsid w:val="00A75F28"/>
    <w:rsid w:val="00A77489"/>
    <w:rsid w:val="00A77805"/>
    <w:rsid w:val="00A81447"/>
    <w:rsid w:val="00A818E8"/>
    <w:rsid w:val="00A84BC1"/>
    <w:rsid w:val="00A94720"/>
    <w:rsid w:val="00A964E4"/>
    <w:rsid w:val="00AA16B7"/>
    <w:rsid w:val="00AA69B5"/>
    <w:rsid w:val="00AB1C19"/>
    <w:rsid w:val="00AB3AFA"/>
    <w:rsid w:val="00AB491C"/>
    <w:rsid w:val="00AB7C06"/>
    <w:rsid w:val="00AC7C4C"/>
    <w:rsid w:val="00AE6A4E"/>
    <w:rsid w:val="00AF0F7C"/>
    <w:rsid w:val="00AF13DE"/>
    <w:rsid w:val="00AF3ABF"/>
    <w:rsid w:val="00B001DF"/>
    <w:rsid w:val="00B0307A"/>
    <w:rsid w:val="00B0662F"/>
    <w:rsid w:val="00B148D0"/>
    <w:rsid w:val="00B14F59"/>
    <w:rsid w:val="00B1613B"/>
    <w:rsid w:val="00B2098F"/>
    <w:rsid w:val="00B223B6"/>
    <w:rsid w:val="00B22E48"/>
    <w:rsid w:val="00B267B9"/>
    <w:rsid w:val="00B26A6F"/>
    <w:rsid w:val="00B26A98"/>
    <w:rsid w:val="00B32D4F"/>
    <w:rsid w:val="00B34F74"/>
    <w:rsid w:val="00B40415"/>
    <w:rsid w:val="00B409D6"/>
    <w:rsid w:val="00B42A46"/>
    <w:rsid w:val="00B43D30"/>
    <w:rsid w:val="00B441B8"/>
    <w:rsid w:val="00B55A6F"/>
    <w:rsid w:val="00B55E41"/>
    <w:rsid w:val="00B63167"/>
    <w:rsid w:val="00B650EE"/>
    <w:rsid w:val="00B66B9F"/>
    <w:rsid w:val="00B67C35"/>
    <w:rsid w:val="00B70A2D"/>
    <w:rsid w:val="00B72F78"/>
    <w:rsid w:val="00B77635"/>
    <w:rsid w:val="00B82A1F"/>
    <w:rsid w:val="00B87311"/>
    <w:rsid w:val="00B879FD"/>
    <w:rsid w:val="00B92AFC"/>
    <w:rsid w:val="00B94D5F"/>
    <w:rsid w:val="00B957D5"/>
    <w:rsid w:val="00BA3E8D"/>
    <w:rsid w:val="00BA6310"/>
    <w:rsid w:val="00BB2A48"/>
    <w:rsid w:val="00BB3F79"/>
    <w:rsid w:val="00BC0051"/>
    <w:rsid w:val="00BC554B"/>
    <w:rsid w:val="00BC704E"/>
    <w:rsid w:val="00BD0116"/>
    <w:rsid w:val="00BD0C18"/>
    <w:rsid w:val="00BD15FE"/>
    <w:rsid w:val="00BD64CB"/>
    <w:rsid w:val="00BE544D"/>
    <w:rsid w:val="00BE69C7"/>
    <w:rsid w:val="00BE79AA"/>
    <w:rsid w:val="00BF0861"/>
    <w:rsid w:val="00BF47F8"/>
    <w:rsid w:val="00BF708D"/>
    <w:rsid w:val="00BF798A"/>
    <w:rsid w:val="00C03273"/>
    <w:rsid w:val="00C05CF5"/>
    <w:rsid w:val="00C065D3"/>
    <w:rsid w:val="00C06A63"/>
    <w:rsid w:val="00C17DE6"/>
    <w:rsid w:val="00C20CBC"/>
    <w:rsid w:val="00C3042B"/>
    <w:rsid w:val="00C341F9"/>
    <w:rsid w:val="00C35F9F"/>
    <w:rsid w:val="00C37DA4"/>
    <w:rsid w:val="00C43A95"/>
    <w:rsid w:val="00C44CBE"/>
    <w:rsid w:val="00C45246"/>
    <w:rsid w:val="00C45D50"/>
    <w:rsid w:val="00C46F2D"/>
    <w:rsid w:val="00C47A2A"/>
    <w:rsid w:val="00C5592B"/>
    <w:rsid w:val="00C65B61"/>
    <w:rsid w:val="00C66465"/>
    <w:rsid w:val="00C75E28"/>
    <w:rsid w:val="00C81F59"/>
    <w:rsid w:val="00C82DDB"/>
    <w:rsid w:val="00C84115"/>
    <w:rsid w:val="00C84652"/>
    <w:rsid w:val="00C84EAD"/>
    <w:rsid w:val="00C86925"/>
    <w:rsid w:val="00C9205A"/>
    <w:rsid w:val="00C92F0C"/>
    <w:rsid w:val="00C96D1E"/>
    <w:rsid w:val="00CA4127"/>
    <w:rsid w:val="00CB1A25"/>
    <w:rsid w:val="00CB2F04"/>
    <w:rsid w:val="00CB4570"/>
    <w:rsid w:val="00CB6309"/>
    <w:rsid w:val="00CC2443"/>
    <w:rsid w:val="00CC52CC"/>
    <w:rsid w:val="00CC645A"/>
    <w:rsid w:val="00CC7CF3"/>
    <w:rsid w:val="00CE2D96"/>
    <w:rsid w:val="00CF3A9B"/>
    <w:rsid w:val="00CF4BE7"/>
    <w:rsid w:val="00CF5437"/>
    <w:rsid w:val="00CF586B"/>
    <w:rsid w:val="00D000D5"/>
    <w:rsid w:val="00D0252F"/>
    <w:rsid w:val="00D1467C"/>
    <w:rsid w:val="00D15589"/>
    <w:rsid w:val="00D17F42"/>
    <w:rsid w:val="00D26F97"/>
    <w:rsid w:val="00D273BA"/>
    <w:rsid w:val="00D33C31"/>
    <w:rsid w:val="00D42CED"/>
    <w:rsid w:val="00D53C4D"/>
    <w:rsid w:val="00D61661"/>
    <w:rsid w:val="00D6307D"/>
    <w:rsid w:val="00D7066F"/>
    <w:rsid w:val="00D71167"/>
    <w:rsid w:val="00D720C8"/>
    <w:rsid w:val="00D7791A"/>
    <w:rsid w:val="00D86C08"/>
    <w:rsid w:val="00D86E54"/>
    <w:rsid w:val="00D86F95"/>
    <w:rsid w:val="00D9214C"/>
    <w:rsid w:val="00D92C78"/>
    <w:rsid w:val="00D9566A"/>
    <w:rsid w:val="00D96CF2"/>
    <w:rsid w:val="00DA2E7E"/>
    <w:rsid w:val="00DA366F"/>
    <w:rsid w:val="00DA482E"/>
    <w:rsid w:val="00DB0603"/>
    <w:rsid w:val="00DB2F32"/>
    <w:rsid w:val="00DC2568"/>
    <w:rsid w:val="00DC26D5"/>
    <w:rsid w:val="00DC43AE"/>
    <w:rsid w:val="00DC53E1"/>
    <w:rsid w:val="00DD6C9F"/>
    <w:rsid w:val="00DD6E4B"/>
    <w:rsid w:val="00DE2A46"/>
    <w:rsid w:val="00DE642E"/>
    <w:rsid w:val="00DE71D3"/>
    <w:rsid w:val="00DF0E00"/>
    <w:rsid w:val="00DF675C"/>
    <w:rsid w:val="00E046D5"/>
    <w:rsid w:val="00E07964"/>
    <w:rsid w:val="00E117B5"/>
    <w:rsid w:val="00E12F3E"/>
    <w:rsid w:val="00E13037"/>
    <w:rsid w:val="00E1691E"/>
    <w:rsid w:val="00E17D59"/>
    <w:rsid w:val="00E22EDA"/>
    <w:rsid w:val="00E23411"/>
    <w:rsid w:val="00E27AB0"/>
    <w:rsid w:val="00E32BD0"/>
    <w:rsid w:val="00E33D26"/>
    <w:rsid w:val="00E36672"/>
    <w:rsid w:val="00E40F13"/>
    <w:rsid w:val="00E41298"/>
    <w:rsid w:val="00E4199A"/>
    <w:rsid w:val="00E41F7D"/>
    <w:rsid w:val="00E425C4"/>
    <w:rsid w:val="00E437F2"/>
    <w:rsid w:val="00E44C87"/>
    <w:rsid w:val="00E45738"/>
    <w:rsid w:val="00E46659"/>
    <w:rsid w:val="00E50E72"/>
    <w:rsid w:val="00E51473"/>
    <w:rsid w:val="00E56E4D"/>
    <w:rsid w:val="00E64B30"/>
    <w:rsid w:val="00E671AE"/>
    <w:rsid w:val="00E70257"/>
    <w:rsid w:val="00E70542"/>
    <w:rsid w:val="00E708F1"/>
    <w:rsid w:val="00E74CAD"/>
    <w:rsid w:val="00E76CBE"/>
    <w:rsid w:val="00E80958"/>
    <w:rsid w:val="00E83423"/>
    <w:rsid w:val="00E836BC"/>
    <w:rsid w:val="00E848A3"/>
    <w:rsid w:val="00E908A3"/>
    <w:rsid w:val="00E93607"/>
    <w:rsid w:val="00E94061"/>
    <w:rsid w:val="00E97E26"/>
    <w:rsid w:val="00EA6C82"/>
    <w:rsid w:val="00EC0410"/>
    <w:rsid w:val="00EC4034"/>
    <w:rsid w:val="00EC48EB"/>
    <w:rsid w:val="00EC52FD"/>
    <w:rsid w:val="00ED1DD4"/>
    <w:rsid w:val="00ED3CDC"/>
    <w:rsid w:val="00ED6E64"/>
    <w:rsid w:val="00EE01CE"/>
    <w:rsid w:val="00EE358B"/>
    <w:rsid w:val="00EE4F90"/>
    <w:rsid w:val="00EE7055"/>
    <w:rsid w:val="00EE72C8"/>
    <w:rsid w:val="00EE78F5"/>
    <w:rsid w:val="00EF3DCB"/>
    <w:rsid w:val="00EF437C"/>
    <w:rsid w:val="00EF62BB"/>
    <w:rsid w:val="00F00076"/>
    <w:rsid w:val="00F003E9"/>
    <w:rsid w:val="00F00E88"/>
    <w:rsid w:val="00F0214F"/>
    <w:rsid w:val="00F03BC2"/>
    <w:rsid w:val="00F053C2"/>
    <w:rsid w:val="00F06904"/>
    <w:rsid w:val="00F11CC5"/>
    <w:rsid w:val="00F14399"/>
    <w:rsid w:val="00F14F30"/>
    <w:rsid w:val="00F15267"/>
    <w:rsid w:val="00F16D7E"/>
    <w:rsid w:val="00F24729"/>
    <w:rsid w:val="00F30761"/>
    <w:rsid w:val="00F33034"/>
    <w:rsid w:val="00F348BA"/>
    <w:rsid w:val="00F372FB"/>
    <w:rsid w:val="00F56BFE"/>
    <w:rsid w:val="00F61D06"/>
    <w:rsid w:val="00F6212A"/>
    <w:rsid w:val="00F729AF"/>
    <w:rsid w:val="00F757E8"/>
    <w:rsid w:val="00F77854"/>
    <w:rsid w:val="00F802AE"/>
    <w:rsid w:val="00F81F5A"/>
    <w:rsid w:val="00F90B23"/>
    <w:rsid w:val="00F91C08"/>
    <w:rsid w:val="00F91D42"/>
    <w:rsid w:val="00F92701"/>
    <w:rsid w:val="00F97B5F"/>
    <w:rsid w:val="00FA2637"/>
    <w:rsid w:val="00FB0199"/>
    <w:rsid w:val="00FB2FE2"/>
    <w:rsid w:val="00FB381A"/>
    <w:rsid w:val="00FC6AA9"/>
    <w:rsid w:val="00FD22E8"/>
    <w:rsid w:val="00FD3596"/>
    <w:rsid w:val="00FD4F20"/>
    <w:rsid w:val="00FE1648"/>
    <w:rsid w:val="00FE5AAA"/>
    <w:rsid w:val="00FE67F8"/>
    <w:rsid w:val="00FE73FF"/>
    <w:rsid w:val="00FF280B"/>
    <w:rsid w:val="00F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E2A32"/>
  <w14:defaultImageDpi w14:val="0"/>
  <w15:docId w15:val="{6B048E0E-C073-4D80-B9C7-D2F8342F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318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84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Rederiforening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</dc:creator>
  <cp:keywords/>
  <dc:description/>
  <cp:lastModifiedBy>Martin Vondracek</cp:lastModifiedBy>
  <cp:revision>2</cp:revision>
  <dcterms:created xsi:type="dcterms:W3CDTF">2018-07-20T11:16:00Z</dcterms:created>
  <dcterms:modified xsi:type="dcterms:W3CDTF">2018-07-20T11:16:00Z</dcterms:modified>
</cp:coreProperties>
</file>